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0BEB7" w14:textId="77777777" w:rsidR="001B3FA0" w:rsidRDefault="00000000" w:rsidP="00AD196E">
      <w:pPr>
        <w:rPr>
          <w:rFonts w:ascii="Arial" w:hAnsi="Arial" w:cs="Arial"/>
          <w:b/>
          <w:bCs/>
        </w:rPr>
      </w:pPr>
      <w:r w:rsidRPr="001B3FA0">
        <w:rPr>
          <w:rFonts w:ascii="Arial" w:hAnsi="Arial" w:cs="Arial"/>
          <w:b/>
          <w:bCs/>
          <w:noProof/>
          <w:lang w:val="el-GR"/>
        </w:rPr>
        <w:drawing>
          <wp:anchor distT="0" distB="0" distL="114300" distR="114300" simplePos="0" relativeHeight="251658240" behindDoc="0" locked="0" layoutInCell="1" allowOverlap="1" wp14:anchorId="6132B635" wp14:editId="7184FB9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772400" cy="3488690"/>
            <wp:effectExtent l="0" t="0" r="0" b="0"/>
            <wp:wrapSquare wrapText="bothSides"/>
            <wp:docPr id="1521065397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065397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348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B1456D" w14:textId="77777777" w:rsidR="00EA3C96" w:rsidRDefault="00000000" w:rsidP="00AD196E">
      <w:pPr>
        <w:rPr>
          <w:rFonts w:ascii="Arial" w:hAnsi="Arial" w:cs="Arial"/>
          <w:b/>
          <w:bCs/>
          <w:lang w:val="el-GR"/>
        </w:rPr>
      </w:pPr>
      <w:r w:rsidRPr="00B75635">
        <w:rPr>
          <w:rFonts w:ascii="Arial" w:hAnsi="Arial" w:cs="Arial"/>
          <w:b/>
          <w:bCs/>
          <w:lang w:val="el-GR"/>
        </w:rPr>
        <w:t>Πανελλαδική έρευνα RE/MAX Ελλάς</w:t>
      </w:r>
      <w:r w:rsidR="00636887">
        <w:rPr>
          <w:rFonts w:ascii="Arial" w:hAnsi="Arial" w:cs="Arial"/>
          <w:b/>
          <w:bCs/>
          <w:lang w:val="el-GR"/>
        </w:rPr>
        <w:t xml:space="preserve"> </w:t>
      </w:r>
      <w:r w:rsidRPr="00B75635">
        <w:rPr>
          <w:rFonts w:ascii="Arial" w:hAnsi="Arial" w:cs="Arial"/>
          <w:b/>
          <w:bCs/>
          <w:lang w:val="el-GR"/>
        </w:rPr>
        <w:t>για ενοικιάσεις κατοικιών έτο</w:t>
      </w:r>
      <w:r w:rsidR="00D81419" w:rsidRPr="00B75635">
        <w:rPr>
          <w:rFonts w:ascii="Arial" w:hAnsi="Arial" w:cs="Arial"/>
          <w:b/>
          <w:bCs/>
          <w:lang w:val="el-GR"/>
        </w:rPr>
        <w:t>υ</w:t>
      </w:r>
      <w:r w:rsidRPr="00B75635">
        <w:rPr>
          <w:rFonts w:ascii="Arial" w:hAnsi="Arial" w:cs="Arial"/>
          <w:b/>
          <w:bCs/>
          <w:lang w:val="el-GR"/>
        </w:rPr>
        <w:t>ς 2025</w:t>
      </w:r>
    </w:p>
    <w:p w14:paraId="4532BBCE" w14:textId="77777777" w:rsidR="00DA4EA4" w:rsidRPr="00356299" w:rsidRDefault="00DA4EA4" w:rsidP="00AD196E">
      <w:pPr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63"/>
        <w:gridCol w:w="6017"/>
      </w:tblGrid>
      <w:tr w:rsidR="00B66FFB" w:rsidRPr="00AD196E" w14:paraId="0AAD4B00" w14:textId="77777777" w:rsidTr="00C26C36">
        <w:trPr>
          <w:trHeight w:val="630"/>
        </w:trPr>
        <w:tc>
          <w:tcPr>
            <w:tcW w:w="2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5B9C83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Περιοχή</w:t>
            </w:r>
            <w:proofErr w:type="spellEnd"/>
          </w:p>
        </w:tc>
        <w:tc>
          <w:tcPr>
            <w:tcW w:w="27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901CCA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:lang w:val="el-GR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:lang w:val="el-GR"/>
                <w14:ligatures w14:val="none"/>
              </w:rPr>
              <w:t xml:space="preserve">Τιμές ενοικίασης κατοικιών ανά </w:t>
            </w: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m</w:t>
            </w: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:vertAlign w:val="superscript"/>
                <w:lang w:val="el-GR"/>
                <w14:ligatures w14:val="none"/>
              </w:rPr>
              <w:t>2</w:t>
            </w: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:lang w:val="el-GR"/>
                <w14:ligatures w14:val="none"/>
              </w:rPr>
              <w:t xml:space="preserve"> 2025</w:t>
            </w:r>
          </w:p>
        </w:tc>
      </w:tr>
      <w:tr w:rsidR="00B66FFB" w14:paraId="106A4B1C" w14:textId="77777777" w:rsidTr="00C26C36">
        <w:trPr>
          <w:trHeight w:val="270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F81BD"/>
            <w:noWrap/>
            <w:vAlign w:val="center"/>
            <w:hideMark/>
          </w:tcPr>
          <w:p w14:paraId="3522FBC5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Αθήν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 xml:space="preserve">α - 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Κέντρο</w:t>
            </w:r>
            <w:proofErr w:type="spellEnd"/>
          </w:p>
        </w:tc>
        <w:tc>
          <w:tcPr>
            <w:tcW w:w="2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81BD"/>
            <w:noWrap/>
            <w:vAlign w:val="center"/>
            <w:hideMark/>
          </w:tcPr>
          <w:p w14:paraId="1A2173F5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 xml:space="preserve">9,3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€</w:t>
            </w:r>
          </w:p>
        </w:tc>
      </w:tr>
      <w:tr w:rsidR="00B66FFB" w14:paraId="133C705A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D02120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Αμ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πελόκηποι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393AC0E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9,1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35058215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EE951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Βύρων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ας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13979E1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7,2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4685B053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5C3533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Εξάρχει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F71A9A2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9,6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58BC636E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A3F64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Ζωγράφου</w:t>
            </w:r>
            <w:proofErr w:type="spellEnd"/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6EE8DA3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9,4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1D90FE6B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3F5C29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Ιλίσι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FBF6BA1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9,0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61230264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D1D52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Κα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ισ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αριανή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0DAB373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8,2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27D45FEF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1F9857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Κολωνάκι</w:t>
            </w:r>
            <w:proofErr w:type="spellEnd"/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223F0A9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14,0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25593513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113D1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Κουκάκι</w:t>
            </w:r>
            <w:proofErr w:type="spellEnd"/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211F10D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9,5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2A67E8AB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55D9F7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Κυψέλη</w:t>
            </w:r>
            <w:proofErr w:type="spellEnd"/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A97BE2E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7,0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7BEEA5FA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5A8A2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Λυκ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αβηττός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43337C0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12,0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1E66971D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6250E0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Νέος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 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Κόσμος</w:t>
            </w:r>
            <w:proofErr w:type="spellEnd"/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FC547F7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9,8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69C19734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FF8D8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Νεά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πολη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FBA50FC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9,0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72C73A83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D2A6EB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Πα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τήσι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65A56F8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7,2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05111912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CAC4C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Πετράλων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70AD16D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9,0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69A030A9" w14:textId="77777777" w:rsidTr="00C26C36">
        <w:trPr>
          <w:trHeight w:val="270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FB6C2D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Χίλτον</w:t>
            </w:r>
            <w:proofErr w:type="spellEnd"/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771F3BA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10,0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636A721F" w14:textId="77777777" w:rsidTr="00C26C36">
        <w:trPr>
          <w:trHeight w:val="270"/>
        </w:trPr>
        <w:tc>
          <w:tcPr>
            <w:tcW w:w="2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F81BD"/>
            <w:noWrap/>
            <w:vAlign w:val="center"/>
            <w:hideMark/>
          </w:tcPr>
          <w:p w14:paraId="4177BA9B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Βόρει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 xml:space="preserve">α 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Προάστι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α</w:t>
            </w:r>
          </w:p>
        </w:tc>
        <w:tc>
          <w:tcPr>
            <w:tcW w:w="2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81BD"/>
            <w:noWrap/>
            <w:vAlign w:val="center"/>
            <w:hideMark/>
          </w:tcPr>
          <w:p w14:paraId="293EA5C6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10,</w:t>
            </w:r>
            <w:r w:rsidRPr="00B75635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 xml:space="preserve">0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€</w:t>
            </w:r>
          </w:p>
        </w:tc>
      </w:tr>
      <w:tr w:rsidR="00B66FFB" w14:paraId="47EF08E0" w14:textId="77777777" w:rsidTr="00C26C36">
        <w:trPr>
          <w:trHeight w:val="255"/>
        </w:trPr>
        <w:tc>
          <w:tcPr>
            <w:tcW w:w="2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A8FD43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Αγί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 Παρα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σκευή</w:t>
            </w:r>
            <w:proofErr w:type="spellEnd"/>
          </w:p>
        </w:tc>
        <w:tc>
          <w:tcPr>
            <w:tcW w:w="27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F089954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8,8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430B27E8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45FA7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Βριλήσσι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C46612F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10,5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4B9AC564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06D556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Γα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λάτσι</w:t>
            </w:r>
            <w:proofErr w:type="spellEnd"/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73306DB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8,6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50858474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37243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Διόνυσος</w:t>
            </w:r>
            <w:proofErr w:type="spellEnd"/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2931B27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8,0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39EEB9F8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373573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Εκάλη</w:t>
            </w:r>
            <w:proofErr w:type="spellEnd"/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A0A586A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9,0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3D72C88C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1224F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Κηφισιά</w:t>
            </w:r>
            <w:proofErr w:type="spellEnd"/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76DE18E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10,7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73FC4098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847308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lastRenderedPageBreak/>
              <w:t>Μα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ρούσι</w:t>
            </w:r>
            <w:proofErr w:type="spellEnd"/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F3DE162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10,0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0B0573FF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6F8D0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Παλα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ιό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 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Ψυχικό</w:t>
            </w:r>
            <w:proofErr w:type="spellEnd"/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0C40520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12,0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1D142D3C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3FA92B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Νέο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 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Ψυχικό</w:t>
            </w:r>
            <w:proofErr w:type="spellEnd"/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449C4EB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11,0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31C284C5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823AD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Παπ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άγου</w:t>
            </w:r>
            <w:proofErr w:type="spellEnd"/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B1D6542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10,3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1E277918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6C53B5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Φιλοθέη</w:t>
            </w:r>
            <w:proofErr w:type="spellEnd"/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CD40DEF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12,0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6D7501CD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D5D84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Χα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λάνδρι</w:t>
            </w:r>
            <w:proofErr w:type="spellEnd"/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7D97BF3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9,8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15D61CB1" w14:textId="77777777" w:rsidTr="00C26C36">
        <w:trPr>
          <w:trHeight w:val="270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D2FE4C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Χολ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αργός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57287F3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9,3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23475EBA" w14:textId="77777777" w:rsidTr="00C26C36">
        <w:trPr>
          <w:trHeight w:val="270"/>
        </w:trPr>
        <w:tc>
          <w:tcPr>
            <w:tcW w:w="2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F81BD"/>
            <w:noWrap/>
            <w:vAlign w:val="center"/>
            <w:hideMark/>
          </w:tcPr>
          <w:p w14:paraId="52177A9B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Νότι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 xml:space="preserve">α 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Προάστι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α</w:t>
            </w:r>
          </w:p>
        </w:tc>
        <w:tc>
          <w:tcPr>
            <w:tcW w:w="2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81BD"/>
            <w:noWrap/>
            <w:vAlign w:val="center"/>
            <w:hideMark/>
          </w:tcPr>
          <w:p w14:paraId="69C77103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el-GR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10,</w:t>
            </w:r>
            <w:r w:rsidR="00502A80" w:rsidRPr="00B75635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val="el-GR"/>
                <w14:ligatures w14:val="none"/>
              </w:rPr>
              <w:t>7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val="el-GR"/>
                <w14:ligatures w14:val="none"/>
              </w:rPr>
              <w:t xml:space="preserve">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€</w:t>
            </w:r>
          </w:p>
        </w:tc>
      </w:tr>
      <w:tr w:rsidR="00B66FFB" w14:paraId="5F11FA39" w14:textId="77777777" w:rsidTr="00C26C36">
        <w:trPr>
          <w:trHeight w:val="255"/>
        </w:trPr>
        <w:tc>
          <w:tcPr>
            <w:tcW w:w="2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09C8DC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Άλιμος</w:t>
            </w:r>
            <w:proofErr w:type="spellEnd"/>
          </w:p>
        </w:tc>
        <w:tc>
          <w:tcPr>
            <w:tcW w:w="27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66B57BF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11,3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3CB23A60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9539E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Αργυρού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πολη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3C9B85B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8,6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0A07AC51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763B03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Βάρη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 - 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Βάρκιζ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EC29629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12,0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0B914FD0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A57FF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Βούλ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1BEB0CD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12,0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3A4A3AC9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AF9FE7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Γλυφάδ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C963A5F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12,0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0EA9673E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DF68D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Ελληνικό</w:t>
            </w:r>
            <w:proofErr w:type="spellEnd"/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EA86EA4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1</w:t>
            </w:r>
            <w:r w:rsidR="007131A9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:lang w:val="el-GR"/>
                <w14:ligatures w14:val="none"/>
              </w:rPr>
              <w:t>1</w:t>
            </w: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,0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128CBF09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EA6AF3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Κα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λλιθέ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315B350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9,3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2ADDF593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96DDF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Νέ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α 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Σμύρνη</w:t>
            </w:r>
            <w:proofErr w:type="spellEnd"/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F48E74A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9,9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377E242B" w14:textId="77777777" w:rsidTr="00C26C36">
        <w:trPr>
          <w:trHeight w:val="270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22CD44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Παλα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ιό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 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Φάληρο</w:t>
            </w:r>
            <w:proofErr w:type="spellEnd"/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2295A67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10,0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7E5E2C7D" w14:textId="77777777" w:rsidTr="00C26C36">
        <w:trPr>
          <w:trHeight w:val="270"/>
        </w:trPr>
        <w:tc>
          <w:tcPr>
            <w:tcW w:w="2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F81BD"/>
            <w:noWrap/>
            <w:vAlign w:val="center"/>
            <w:hideMark/>
          </w:tcPr>
          <w:p w14:paraId="7D3E5E1C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Δυτικά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 xml:space="preserve"> 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Προάστι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α</w:t>
            </w:r>
          </w:p>
        </w:tc>
        <w:tc>
          <w:tcPr>
            <w:tcW w:w="2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81BD"/>
            <w:noWrap/>
            <w:vAlign w:val="center"/>
            <w:hideMark/>
          </w:tcPr>
          <w:p w14:paraId="5CAD45DE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7,0</w:t>
            </w:r>
            <w:r w:rsidRPr="00B75635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 xml:space="preserve">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€</w:t>
            </w:r>
          </w:p>
        </w:tc>
      </w:tr>
      <w:tr w:rsidR="00B66FFB" w14:paraId="5F3E08BF" w14:textId="77777777" w:rsidTr="00C26C36">
        <w:trPr>
          <w:trHeight w:val="255"/>
        </w:trPr>
        <w:tc>
          <w:tcPr>
            <w:tcW w:w="2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DDA540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Αγ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. Βαρβ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άρ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</w:t>
            </w:r>
          </w:p>
        </w:tc>
        <w:tc>
          <w:tcPr>
            <w:tcW w:w="27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B19938B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5,8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26DC3438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26BA3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Αιγάλεω</w:t>
            </w:r>
            <w:proofErr w:type="spellEnd"/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E484DC4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6,7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4248E3B2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CBFDEA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Ηράκλειο</w:t>
            </w:r>
            <w:proofErr w:type="spellEnd"/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4D8F556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8,6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035409B2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3FC75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Νέ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α 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Ιωνί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E08D159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7,9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7E974DEB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049FC8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Χα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ϊδάρι</w:t>
            </w:r>
            <w:proofErr w:type="spellEnd"/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E72A100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6,5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29B87D8B" w14:textId="77777777" w:rsidTr="00C26C36">
        <w:trPr>
          <w:trHeight w:val="270"/>
        </w:trPr>
        <w:tc>
          <w:tcPr>
            <w:tcW w:w="22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5372C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Περιστέρι</w:t>
            </w:r>
            <w:proofErr w:type="spellEnd"/>
          </w:p>
        </w:tc>
        <w:tc>
          <w:tcPr>
            <w:tcW w:w="279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0723DC5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6,6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40D7B83B" w14:textId="77777777" w:rsidTr="00C26C36">
        <w:trPr>
          <w:trHeight w:val="525"/>
        </w:trPr>
        <w:tc>
          <w:tcPr>
            <w:tcW w:w="2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14:paraId="25B50235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Δήμος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 xml:space="preserve"> 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Πειρ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 xml:space="preserve">αιά &amp; 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Λοι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πές π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εριοχές</w:t>
            </w:r>
            <w:proofErr w:type="spellEnd"/>
          </w:p>
        </w:tc>
        <w:tc>
          <w:tcPr>
            <w:tcW w:w="2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81BD"/>
            <w:noWrap/>
            <w:vAlign w:val="center"/>
            <w:hideMark/>
          </w:tcPr>
          <w:p w14:paraId="2C227463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7,</w:t>
            </w:r>
            <w:r w:rsidRPr="00B75635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 xml:space="preserve">5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€</w:t>
            </w:r>
          </w:p>
        </w:tc>
      </w:tr>
      <w:tr w:rsidR="00B66FFB" w14:paraId="34F40402" w14:textId="77777777" w:rsidTr="00C26C36">
        <w:trPr>
          <w:trHeight w:val="255"/>
        </w:trPr>
        <w:tc>
          <w:tcPr>
            <w:tcW w:w="2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C3871A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Δρ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απετσώνα</w:t>
            </w:r>
          </w:p>
        </w:tc>
        <w:tc>
          <w:tcPr>
            <w:tcW w:w="27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E22B7DB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6,8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212FDE86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A8417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Κερ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ατσίνι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5BA2526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5,3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43A72150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788B9A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Κα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στέλ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F907360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9,5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5DEC0644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5C211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Κα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μίνι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0E2F55F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5,7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253E9221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B946DB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Πασα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λιμάνι</w:t>
            </w:r>
            <w:proofErr w:type="spellEnd"/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8E00577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9,5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66214CF7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8C50A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Πειρ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αιάς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02C14A7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9,7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4BBE1986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29B24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Πειρ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αϊκή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1566DC5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9,4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0A6ECF42" w14:textId="77777777" w:rsidTr="00C26C36">
        <w:trPr>
          <w:trHeight w:val="319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6064A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Πέρ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αμα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18C3234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5,6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5B108EAC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11CCB3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Ρέντη</w:t>
            </w:r>
            <w:proofErr w:type="spellEnd"/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DE6D1EF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6,3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01556998" w14:textId="77777777" w:rsidTr="00C26C36">
        <w:trPr>
          <w:trHeight w:val="300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E35F3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Κα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λλί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πολη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EA88078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6,7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1D43F0C7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C09235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Κορυδ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αλλός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AB5D89E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5,4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46A768A8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8D1CB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Νέο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 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Φάληρο</w:t>
            </w:r>
            <w:proofErr w:type="spellEnd"/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01527E0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9,8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34EFCFDB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66DC49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Νίκ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αια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81DA92C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7,5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7FE122DC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5DA59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Φρε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αττύδα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E9687B6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9,5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3EE5644E" w14:textId="77777777" w:rsidTr="00C26C36">
        <w:trPr>
          <w:trHeight w:val="270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0358A4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Χα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τζηκυριάκειο</w:t>
            </w:r>
            <w:proofErr w:type="spellEnd"/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A6C7C32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6,5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4CCD386E" w14:textId="77777777" w:rsidTr="00C26C36">
        <w:trPr>
          <w:trHeight w:val="270"/>
        </w:trPr>
        <w:tc>
          <w:tcPr>
            <w:tcW w:w="2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14:paraId="0145CB86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Υπ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όλοι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πο Αττικής</w:t>
            </w:r>
          </w:p>
        </w:tc>
        <w:tc>
          <w:tcPr>
            <w:tcW w:w="2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81BD"/>
            <w:noWrap/>
            <w:vAlign w:val="center"/>
            <w:hideMark/>
          </w:tcPr>
          <w:p w14:paraId="6D9D7638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8,</w:t>
            </w:r>
            <w:r w:rsidRPr="00B75635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 xml:space="preserve">6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€</w:t>
            </w:r>
          </w:p>
        </w:tc>
      </w:tr>
      <w:tr w:rsidR="00B66FFB" w14:paraId="34AE5020" w14:textId="77777777" w:rsidTr="00C26C36">
        <w:trPr>
          <w:trHeight w:val="255"/>
        </w:trPr>
        <w:tc>
          <w:tcPr>
            <w:tcW w:w="2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FAC387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Αρτέμιδ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</w:t>
            </w:r>
          </w:p>
        </w:tc>
        <w:tc>
          <w:tcPr>
            <w:tcW w:w="27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A2BFDA3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8,2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3A3F32A9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4A369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Λα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γονήσι</w:t>
            </w:r>
            <w:proofErr w:type="spellEnd"/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A3DA712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8,0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3DD85BB9" w14:textId="77777777" w:rsidTr="00C26C36">
        <w:trPr>
          <w:trHeight w:val="255"/>
        </w:trPr>
        <w:tc>
          <w:tcPr>
            <w:tcW w:w="2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873E0F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Πα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λλήνη</w:t>
            </w:r>
            <w:proofErr w:type="spellEnd"/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06495EC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9,3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0047F6FE" w14:textId="77777777" w:rsidTr="00C26C36">
        <w:trPr>
          <w:trHeight w:val="270"/>
        </w:trPr>
        <w:tc>
          <w:tcPr>
            <w:tcW w:w="22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38BA5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Πόρτο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 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Ράφτη</w:t>
            </w:r>
            <w:proofErr w:type="spellEnd"/>
          </w:p>
        </w:tc>
        <w:tc>
          <w:tcPr>
            <w:tcW w:w="279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A50FEB4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9,0 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57B1B379" w14:textId="77777777" w:rsidTr="00C26C36">
        <w:trPr>
          <w:trHeight w:val="270"/>
        </w:trPr>
        <w:tc>
          <w:tcPr>
            <w:tcW w:w="2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14:paraId="63DB1935" w14:textId="77777777" w:rsidR="00597460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Μέση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 xml:space="preserve"> 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τιμή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 xml:space="preserve"> Αττικής</w:t>
            </w:r>
          </w:p>
        </w:tc>
        <w:tc>
          <w:tcPr>
            <w:tcW w:w="2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14:paraId="6762E32A" w14:textId="77777777" w:rsidR="00597460" w:rsidRPr="00B75635" w:rsidRDefault="00000000" w:rsidP="00AD196E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el-GR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8,</w:t>
            </w:r>
            <w:r w:rsidR="000B7D17" w:rsidRPr="00B75635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val="el-GR"/>
                <w14:ligatures w14:val="none"/>
              </w:rPr>
              <w:t>9</w:t>
            </w:r>
            <w:r w:rsidR="007B78D7" w:rsidRPr="00B75635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€</w:t>
            </w:r>
          </w:p>
        </w:tc>
      </w:tr>
    </w:tbl>
    <w:p w14:paraId="573F1467" w14:textId="77777777" w:rsidR="00A83026" w:rsidRDefault="00000000" w:rsidP="00AD196E">
      <w:pPr>
        <w:pStyle w:val="aa"/>
        <w:rPr>
          <w:lang w:val="el-GR"/>
        </w:rPr>
      </w:pPr>
      <w:proofErr w:type="spellStart"/>
      <w:r w:rsidRPr="00A83026">
        <w:t>Πηγή</w:t>
      </w:r>
      <w:proofErr w:type="spellEnd"/>
      <w:r w:rsidRPr="00A83026">
        <w:t xml:space="preserve">: RE/MAX </w:t>
      </w:r>
      <w:proofErr w:type="spellStart"/>
      <w:r w:rsidRPr="00A83026">
        <w:t>Ελλάς</w:t>
      </w:r>
      <w:proofErr w:type="spellEnd"/>
    </w:p>
    <w:p w14:paraId="29FE9F64" w14:textId="77777777" w:rsidR="00BB1941" w:rsidRPr="00BB1941" w:rsidRDefault="00BB1941" w:rsidP="00AD196E">
      <w:pPr>
        <w:rPr>
          <w:lang w:val="el-G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88"/>
        <w:gridCol w:w="6692"/>
      </w:tblGrid>
      <w:tr w:rsidR="00B66FFB" w:rsidRPr="00AD196E" w14:paraId="2A0B5EF6" w14:textId="77777777" w:rsidTr="00A21579">
        <w:trPr>
          <w:trHeight w:val="630"/>
        </w:trPr>
        <w:tc>
          <w:tcPr>
            <w:tcW w:w="1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358F5A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lastRenderedPageBreak/>
              <w:t>Περιοχή</w:t>
            </w:r>
            <w:proofErr w:type="spellEnd"/>
          </w:p>
        </w:tc>
        <w:tc>
          <w:tcPr>
            <w:tcW w:w="310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C9493C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:lang w:val="el-GR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:lang w:val="el-GR"/>
                <w14:ligatures w14:val="none"/>
              </w:rPr>
              <w:t xml:space="preserve">Τιμές ενοικίασης κατοικιών ανά </w:t>
            </w: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m</w:t>
            </w: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:vertAlign w:val="superscript"/>
                <w:lang w:val="el-GR"/>
                <w14:ligatures w14:val="none"/>
              </w:rPr>
              <w:t>2</w:t>
            </w: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:lang w:val="el-GR"/>
                <w14:ligatures w14:val="none"/>
              </w:rPr>
              <w:t xml:space="preserve"> 2025</w:t>
            </w:r>
          </w:p>
        </w:tc>
      </w:tr>
      <w:tr w:rsidR="00B66FFB" w14:paraId="6D5C1911" w14:textId="77777777" w:rsidTr="00A21579">
        <w:trPr>
          <w:trHeight w:val="270"/>
        </w:trPr>
        <w:tc>
          <w:tcPr>
            <w:tcW w:w="1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F81BD"/>
            <w:noWrap/>
            <w:vAlign w:val="center"/>
            <w:hideMark/>
          </w:tcPr>
          <w:p w14:paraId="1146C6E1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Δήμος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 xml:space="preserve"> 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Θεσσ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αλονίκης</w:t>
            </w:r>
          </w:p>
        </w:tc>
        <w:tc>
          <w:tcPr>
            <w:tcW w:w="31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81BD"/>
            <w:noWrap/>
            <w:vAlign w:val="center"/>
            <w:hideMark/>
          </w:tcPr>
          <w:p w14:paraId="63487277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9,</w:t>
            </w:r>
            <w:r w:rsidR="005D1872"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el-GR"/>
                <w14:ligatures w14:val="none"/>
              </w:rPr>
              <w:t>3</w:t>
            </w:r>
            <w:r w:rsidRPr="00B75635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 xml:space="preserve"> </w:t>
            </w:r>
            <w:r w:rsidR="00EA00BD" w:rsidRPr="00B75635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€</w:t>
            </w:r>
          </w:p>
        </w:tc>
      </w:tr>
      <w:tr w:rsidR="00B66FFB" w14:paraId="6E6B88B1" w14:textId="77777777" w:rsidTr="00A21579">
        <w:trPr>
          <w:trHeight w:val="255"/>
        </w:trPr>
        <w:tc>
          <w:tcPr>
            <w:tcW w:w="18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3A9937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Ιστορικό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 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Κέντρο</w:t>
            </w:r>
            <w:proofErr w:type="spellEnd"/>
          </w:p>
        </w:tc>
        <w:tc>
          <w:tcPr>
            <w:tcW w:w="31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0148628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11,0 </w:t>
            </w:r>
            <w:r w:rsidR="00EA00BD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01E6D2C2" w14:textId="77777777" w:rsidTr="00A21579">
        <w:trPr>
          <w:trHeight w:val="255"/>
        </w:trPr>
        <w:tc>
          <w:tcPr>
            <w:tcW w:w="18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7E3A4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Άνω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 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Πόλη</w:t>
            </w:r>
            <w:proofErr w:type="spellEnd"/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294CF6F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9,4 </w:t>
            </w:r>
            <w:r w:rsidR="00EA00BD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0EBE5EBE" w14:textId="77777777" w:rsidTr="00A21579">
        <w:trPr>
          <w:trHeight w:val="255"/>
        </w:trPr>
        <w:tc>
          <w:tcPr>
            <w:tcW w:w="18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301281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40 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Εκκλησιές</w:t>
            </w:r>
            <w:proofErr w:type="spellEnd"/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24290EB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7,8 </w:t>
            </w:r>
            <w:r w:rsidR="00EA00BD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1682FAF7" w14:textId="77777777" w:rsidTr="00A21579">
        <w:trPr>
          <w:trHeight w:val="255"/>
        </w:trPr>
        <w:tc>
          <w:tcPr>
            <w:tcW w:w="18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54A8F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Νέ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 Παρα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λί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54A17E1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9,5 </w:t>
            </w:r>
            <w:r w:rsidR="00EA00BD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76C7A16B" w14:textId="77777777" w:rsidTr="00A21579">
        <w:trPr>
          <w:trHeight w:val="255"/>
        </w:trPr>
        <w:tc>
          <w:tcPr>
            <w:tcW w:w="18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E2A29C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Πα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λιά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 Παρα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λί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684FC16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14</w:t>
            </w:r>
            <w:r w:rsidR="00EA00BD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:lang w:val="el-GR"/>
                <w14:ligatures w14:val="none"/>
              </w:rPr>
              <w:t xml:space="preserve"> </w:t>
            </w:r>
            <w:r w:rsidR="00EA00BD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674B6039" w14:textId="77777777" w:rsidTr="00A21579">
        <w:trPr>
          <w:trHeight w:val="255"/>
        </w:trPr>
        <w:tc>
          <w:tcPr>
            <w:tcW w:w="18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8865F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Τούμ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πα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797D823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8,2 </w:t>
            </w:r>
            <w:r w:rsidR="00EA00BD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6159EB96" w14:textId="77777777" w:rsidTr="00A21579">
        <w:trPr>
          <w:trHeight w:val="255"/>
        </w:trPr>
        <w:tc>
          <w:tcPr>
            <w:tcW w:w="18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B75CAC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Χα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ριλάου</w:t>
            </w:r>
            <w:proofErr w:type="spellEnd"/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26B16E4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8,2</w:t>
            </w:r>
            <w:r w:rsidR="00EA00BD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:lang w:val="el-GR"/>
                <w14:ligatures w14:val="none"/>
              </w:rPr>
              <w:t xml:space="preserve"> </w:t>
            </w:r>
            <w:r w:rsidR="00EA00BD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5197DAC9" w14:textId="77777777" w:rsidTr="00A21579">
        <w:trPr>
          <w:trHeight w:val="255"/>
        </w:trPr>
        <w:tc>
          <w:tcPr>
            <w:tcW w:w="18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FD3A0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Τρι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ανδρία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15694D0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8,0</w:t>
            </w:r>
            <w:r w:rsidR="00EA00BD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:lang w:val="el-GR"/>
                <w14:ligatures w14:val="none"/>
              </w:rPr>
              <w:t xml:space="preserve"> </w:t>
            </w:r>
            <w:r w:rsidR="00EA00BD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548A51A7" w14:textId="77777777" w:rsidTr="00A21579">
        <w:trPr>
          <w:trHeight w:val="255"/>
        </w:trPr>
        <w:tc>
          <w:tcPr>
            <w:tcW w:w="18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B12816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Ντε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πώ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C5BB061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8,9 </w:t>
            </w:r>
            <w:r w:rsidR="00EA00BD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389A8724" w14:textId="77777777" w:rsidTr="00A21579">
        <w:trPr>
          <w:trHeight w:val="270"/>
        </w:trPr>
        <w:tc>
          <w:tcPr>
            <w:tcW w:w="189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B5A65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Φάληρο</w:t>
            </w:r>
            <w:proofErr w:type="spellEnd"/>
          </w:p>
        </w:tc>
        <w:tc>
          <w:tcPr>
            <w:tcW w:w="310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677AFA8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8,3 </w:t>
            </w:r>
            <w:r w:rsidR="00EA00BD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47AF2244" w14:textId="77777777" w:rsidTr="00A21579">
        <w:trPr>
          <w:trHeight w:val="270"/>
        </w:trPr>
        <w:tc>
          <w:tcPr>
            <w:tcW w:w="1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F81BD"/>
            <w:noWrap/>
            <w:vAlign w:val="center"/>
            <w:hideMark/>
          </w:tcPr>
          <w:p w14:paraId="1B3F3205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Βόρει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α</w:t>
            </w:r>
          </w:p>
        </w:tc>
        <w:tc>
          <w:tcPr>
            <w:tcW w:w="31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81BD"/>
            <w:noWrap/>
            <w:vAlign w:val="center"/>
            <w:hideMark/>
          </w:tcPr>
          <w:p w14:paraId="626E974C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7,</w:t>
            </w:r>
            <w:r w:rsidRPr="00B75635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 xml:space="preserve">4 </w:t>
            </w:r>
            <w:r w:rsidR="00EA00BD" w:rsidRPr="00B75635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€</w:t>
            </w:r>
          </w:p>
        </w:tc>
      </w:tr>
      <w:tr w:rsidR="00B66FFB" w14:paraId="42889869" w14:textId="77777777" w:rsidTr="00A21579">
        <w:trPr>
          <w:trHeight w:val="255"/>
        </w:trPr>
        <w:tc>
          <w:tcPr>
            <w:tcW w:w="18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C25482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Μετέωρ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</w:t>
            </w:r>
          </w:p>
        </w:tc>
        <w:tc>
          <w:tcPr>
            <w:tcW w:w="31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E30D5D8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7,2 </w:t>
            </w:r>
            <w:r w:rsidR="00EA00BD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43272FB6" w14:textId="77777777" w:rsidTr="00A21579">
        <w:trPr>
          <w:trHeight w:val="270"/>
        </w:trPr>
        <w:tc>
          <w:tcPr>
            <w:tcW w:w="189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BBEED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Συκιές</w:t>
            </w:r>
            <w:proofErr w:type="spellEnd"/>
          </w:p>
        </w:tc>
        <w:tc>
          <w:tcPr>
            <w:tcW w:w="310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DE84837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7,6 </w:t>
            </w:r>
            <w:r w:rsidR="00EA00BD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7CCC2F1B" w14:textId="77777777" w:rsidTr="00A21579">
        <w:trPr>
          <w:trHeight w:val="270"/>
        </w:trPr>
        <w:tc>
          <w:tcPr>
            <w:tcW w:w="1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F81BD"/>
            <w:noWrap/>
            <w:vAlign w:val="center"/>
            <w:hideMark/>
          </w:tcPr>
          <w:p w14:paraId="515E28C4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Δυτική</w:t>
            </w:r>
            <w:proofErr w:type="spellEnd"/>
          </w:p>
        </w:tc>
        <w:tc>
          <w:tcPr>
            <w:tcW w:w="31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81BD"/>
            <w:noWrap/>
            <w:vAlign w:val="center"/>
            <w:hideMark/>
          </w:tcPr>
          <w:p w14:paraId="244EC444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5,8</w:t>
            </w:r>
            <w:r w:rsidR="00EA00BD" w:rsidRPr="00B75635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val="el-GR"/>
                <w14:ligatures w14:val="none"/>
              </w:rPr>
              <w:t xml:space="preserve"> </w:t>
            </w:r>
            <w:r w:rsidR="00EA00BD" w:rsidRPr="00B75635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€</w:t>
            </w:r>
          </w:p>
        </w:tc>
      </w:tr>
      <w:tr w:rsidR="00B66FFB" w14:paraId="402F828C" w14:textId="77777777" w:rsidTr="00A21579">
        <w:trPr>
          <w:trHeight w:val="255"/>
        </w:trPr>
        <w:tc>
          <w:tcPr>
            <w:tcW w:w="18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3806CF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Αμ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πελόκηποι</w:t>
            </w:r>
          </w:p>
        </w:tc>
        <w:tc>
          <w:tcPr>
            <w:tcW w:w="31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06A1189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6,0 </w:t>
            </w:r>
            <w:r w:rsidR="00FA00AD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061A7401" w14:textId="77777777" w:rsidTr="00A21579">
        <w:trPr>
          <w:trHeight w:val="270"/>
        </w:trPr>
        <w:tc>
          <w:tcPr>
            <w:tcW w:w="18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FFD29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Ευκ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αρπία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F9018F5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6,0 </w:t>
            </w:r>
            <w:r w:rsidR="00FA00AD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019C4682" w14:textId="77777777" w:rsidTr="00A21579">
        <w:trPr>
          <w:trHeight w:val="255"/>
        </w:trPr>
        <w:tc>
          <w:tcPr>
            <w:tcW w:w="18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E10DB9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Εύοσμος</w:t>
            </w:r>
            <w:proofErr w:type="spellEnd"/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7D8575C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6,4 </w:t>
            </w:r>
            <w:r w:rsidR="00FA00AD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4EE24CAD" w14:textId="77777777" w:rsidTr="00A21579">
        <w:trPr>
          <w:trHeight w:val="255"/>
        </w:trPr>
        <w:tc>
          <w:tcPr>
            <w:tcW w:w="18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993C9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Ηλιού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πολη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8B76675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5,5 </w:t>
            </w:r>
            <w:r w:rsidR="00FA00AD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5F010CCD" w14:textId="77777777" w:rsidTr="00A21579">
        <w:trPr>
          <w:trHeight w:val="255"/>
        </w:trPr>
        <w:tc>
          <w:tcPr>
            <w:tcW w:w="18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A46F33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Ελευθέριο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 - 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Κορδελιό</w:t>
            </w:r>
            <w:proofErr w:type="spellEnd"/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14AD602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5,0 </w:t>
            </w:r>
            <w:r w:rsidR="00FA00AD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7E5A3750" w14:textId="77777777" w:rsidTr="00A21579">
        <w:trPr>
          <w:trHeight w:val="255"/>
        </w:trPr>
        <w:tc>
          <w:tcPr>
            <w:tcW w:w="18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4FAE6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Νεά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πολη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52A2F02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6,4 </w:t>
            </w:r>
            <w:r w:rsidR="00FA00AD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267B3D5A" w14:textId="77777777" w:rsidTr="00A21579">
        <w:trPr>
          <w:trHeight w:val="255"/>
        </w:trPr>
        <w:tc>
          <w:tcPr>
            <w:tcW w:w="18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09053A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Πολίχνη</w:t>
            </w:r>
            <w:proofErr w:type="spellEnd"/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31A6401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5,9 </w:t>
            </w:r>
            <w:r w:rsidR="00FA00AD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5CC16B11" w14:textId="77777777" w:rsidTr="00A21579">
        <w:trPr>
          <w:trHeight w:val="255"/>
        </w:trPr>
        <w:tc>
          <w:tcPr>
            <w:tcW w:w="18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D6802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Στ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αυρούπολη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EBBFC0E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5,2 </w:t>
            </w:r>
            <w:r w:rsidR="00FA00AD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2075D880" w14:textId="77777777" w:rsidTr="00A21579">
        <w:trPr>
          <w:trHeight w:val="270"/>
        </w:trPr>
        <w:tc>
          <w:tcPr>
            <w:tcW w:w="18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355E0B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Ωρ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αιόκαστρο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16590EE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5,9 </w:t>
            </w:r>
            <w:r w:rsidR="00FA00AD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14F010E5" w14:textId="77777777" w:rsidTr="00A21579">
        <w:trPr>
          <w:trHeight w:val="270"/>
        </w:trPr>
        <w:tc>
          <w:tcPr>
            <w:tcW w:w="1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F81BD"/>
            <w:noWrap/>
            <w:vAlign w:val="center"/>
            <w:hideMark/>
          </w:tcPr>
          <w:p w14:paraId="63FF6F67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Αν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ατολική</w:t>
            </w:r>
          </w:p>
        </w:tc>
        <w:tc>
          <w:tcPr>
            <w:tcW w:w="31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81BD"/>
            <w:noWrap/>
            <w:vAlign w:val="center"/>
            <w:hideMark/>
          </w:tcPr>
          <w:p w14:paraId="5961B881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7,</w:t>
            </w:r>
            <w:r w:rsidRPr="00B75635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 xml:space="preserve">2 </w:t>
            </w:r>
            <w:r w:rsidR="00FA00AD" w:rsidRPr="00B75635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€</w:t>
            </w:r>
          </w:p>
        </w:tc>
      </w:tr>
      <w:tr w:rsidR="00B66FFB" w14:paraId="7B0098B0" w14:textId="77777777" w:rsidTr="00A21579">
        <w:trPr>
          <w:trHeight w:val="255"/>
        </w:trPr>
        <w:tc>
          <w:tcPr>
            <w:tcW w:w="18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C4E779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Βυζάντιο</w:t>
            </w:r>
            <w:proofErr w:type="spellEnd"/>
          </w:p>
        </w:tc>
        <w:tc>
          <w:tcPr>
            <w:tcW w:w="31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4F0F556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7,7 </w:t>
            </w:r>
            <w:r w:rsidR="00FA00AD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0B42E4B4" w14:textId="77777777" w:rsidTr="00A21579">
        <w:trPr>
          <w:trHeight w:val="255"/>
        </w:trPr>
        <w:tc>
          <w:tcPr>
            <w:tcW w:w="18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E9DD5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Θέρμη</w:t>
            </w:r>
            <w:proofErr w:type="spellEnd"/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D29E4FF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7,0 </w:t>
            </w:r>
            <w:r w:rsidR="00FA00AD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636DF297" w14:textId="77777777" w:rsidTr="00A21579">
        <w:trPr>
          <w:trHeight w:val="255"/>
        </w:trPr>
        <w:tc>
          <w:tcPr>
            <w:tcW w:w="18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4C8D9B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Καραμπ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ουρνάκι</w:t>
            </w:r>
            <w:proofErr w:type="spellEnd"/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3E14056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9,5 </w:t>
            </w:r>
            <w:r w:rsidR="00FA00AD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7B9EB89F" w14:textId="77777777" w:rsidTr="00A21579">
        <w:trPr>
          <w:trHeight w:val="255"/>
        </w:trPr>
        <w:tc>
          <w:tcPr>
            <w:tcW w:w="18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07269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Καλαμα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ριά</w:t>
            </w:r>
            <w:proofErr w:type="spellEnd"/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831DAAC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8,6 </w:t>
            </w:r>
            <w:r w:rsidR="00FA00AD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27C4998B" w14:textId="77777777" w:rsidTr="00A21579">
        <w:trPr>
          <w:trHeight w:val="255"/>
        </w:trPr>
        <w:tc>
          <w:tcPr>
            <w:tcW w:w="18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1D9830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Κηφισιά</w:t>
            </w:r>
            <w:proofErr w:type="spellEnd"/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164169E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7,7</w:t>
            </w:r>
            <w:r w:rsidR="00FA00AD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:lang w:val="el-GR"/>
                <w14:ligatures w14:val="none"/>
              </w:rPr>
              <w:t xml:space="preserve"> </w:t>
            </w:r>
            <w:r w:rsidR="00FA00AD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2CB83886" w14:textId="77777777" w:rsidTr="00A21579">
        <w:trPr>
          <w:trHeight w:val="255"/>
        </w:trPr>
        <w:tc>
          <w:tcPr>
            <w:tcW w:w="18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343EF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Πα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νόρ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αμα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B920AE0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8,5</w:t>
            </w:r>
            <w:r w:rsidR="00FA00AD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:lang w:val="el-GR"/>
                <w14:ligatures w14:val="none"/>
              </w:rPr>
              <w:t xml:space="preserve"> </w:t>
            </w:r>
            <w:r w:rsidR="00FA00AD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5900F4C3" w14:textId="77777777" w:rsidTr="00A21579">
        <w:trPr>
          <w:trHeight w:val="255"/>
        </w:trPr>
        <w:tc>
          <w:tcPr>
            <w:tcW w:w="18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5D3DFA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Πυλαία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E1F7CBB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7,9 </w:t>
            </w:r>
            <w:r w:rsidR="00FA00AD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735C1ECC" w14:textId="77777777" w:rsidTr="00A21579">
        <w:trPr>
          <w:trHeight w:val="255"/>
        </w:trPr>
        <w:tc>
          <w:tcPr>
            <w:tcW w:w="18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ACD16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Επα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νομή</w:t>
            </w:r>
            <w:proofErr w:type="spellEnd"/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D5A7C36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4,0</w:t>
            </w:r>
            <w:r w:rsidR="00FA00AD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:lang w:val="el-GR"/>
                <w14:ligatures w14:val="none"/>
              </w:rPr>
              <w:t xml:space="preserve"> </w:t>
            </w:r>
            <w:r w:rsidR="00FA00AD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1415E0FD" w14:textId="77777777" w:rsidTr="00A21579">
        <w:trPr>
          <w:trHeight w:val="255"/>
        </w:trPr>
        <w:tc>
          <w:tcPr>
            <w:tcW w:w="18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1669A1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Περ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αία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6DF0028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6,5 </w:t>
            </w:r>
            <w:r w:rsidR="00FA00AD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1139B4C7" w14:textId="77777777" w:rsidTr="00A21579">
        <w:trPr>
          <w:trHeight w:val="270"/>
        </w:trPr>
        <w:tc>
          <w:tcPr>
            <w:tcW w:w="189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51750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Ν. 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Μηχ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ανιώνα</w:t>
            </w:r>
          </w:p>
        </w:tc>
        <w:tc>
          <w:tcPr>
            <w:tcW w:w="310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F3C23E5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4,6 </w:t>
            </w:r>
            <w:r w:rsidR="00FA00AD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496FAB5C" w14:textId="77777777" w:rsidTr="00A21579">
        <w:trPr>
          <w:trHeight w:val="270"/>
        </w:trPr>
        <w:tc>
          <w:tcPr>
            <w:tcW w:w="1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14:paraId="6DD8ECB0" w14:textId="77777777" w:rsidR="00A21579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Μέση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 xml:space="preserve"> 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Τιμή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 xml:space="preserve"> 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Θεσσ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αλονίκης</w:t>
            </w:r>
          </w:p>
        </w:tc>
        <w:tc>
          <w:tcPr>
            <w:tcW w:w="31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14:paraId="35FD1732" w14:textId="77777777" w:rsidR="00A21579" w:rsidRPr="00B75635" w:rsidRDefault="00000000" w:rsidP="00AD196E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7,</w:t>
            </w:r>
            <w:r w:rsidR="00DD3B17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val="el-GR"/>
                <w14:ligatures w14:val="none"/>
              </w:rPr>
              <w:t>4</w:t>
            </w:r>
            <w:r w:rsidR="00FA00AD" w:rsidRPr="00B75635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val="el-GR"/>
                <w14:ligatures w14:val="none"/>
              </w:rPr>
              <w:t xml:space="preserve"> </w:t>
            </w:r>
            <w:r w:rsidR="00FA00AD" w:rsidRPr="00B75635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€</w:t>
            </w:r>
          </w:p>
        </w:tc>
      </w:tr>
    </w:tbl>
    <w:p w14:paraId="5C0DCC3A" w14:textId="77777777" w:rsidR="00AC549F" w:rsidRPr="00855C9C" w:rsidRDefault="00000000" w:rsidP="00AD196E">
      <w:pPr>
        <w:pStyle w:val="aa"/>
        <w:rPr>
          <w:lang w:val="el-GR"/>
        </w:rPr>
      </w:pPr>
      <w:proofErr w:type="spellStart"/>
      <w:r w:rsidRPr="00A83026">
        <w:t>Πηγή</w:t>
      </w:r>
      <w:proofErr w:type="spellEnd"/>
      <w:r w:rsidRPr="00A83026">
        <w:t xml:space="preserve">: RE/MAX </w:t>
      </w:r>
      <w:proofErr w:type="spellStart"/>
      <w:r w:rsidRPr="00A83026">
        <w:t>Ελλάς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5631"/>
        <w:gridCol w:w="5149"/>
      </w:tblGrid>
      <w:tr w:rsidR="00B66FFB" w:rsidRPr="00AD196E" w14:paraId="5A1509E0" w14:textId="77777777" w:rsidTr="00AB76EF">
        <w:trPr>
          <w:trHeight w:val="630"/>
        </w:trPr>
        <w:tc>
          <w:tcPr>
            <w:tcW w:w="2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60A4D0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Περιοχή</w:t>
            </w:r>
            <w:proofErr w:type="spellEnd"/>
          </w:p>
        </w:tc>
        <w:tc>
          <w:tcPr>
            <w:tcW w:w="238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9F8DF0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:lang w:val="el-GR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:lang w:val="el-GR"/>
                <w14:ligatures w14:val="none"/>
              </w:rPr>
              <w:t xml:space="preserve">Τιμές ενοικίασης κατοικιών ανά </w:t>
            </w: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m</w:t>
            </w: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:vertAlign w:val="superscript"/>
                <w:lang w:val="el-GR"/>
                <w14:ligatures w14:val="none"/>
              </w:rPr>
              <w:t>2</w:t>
            </w: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:lang w:val="el-GR"/>
                <w14:ligatures w14:val="none"/>
              </w:rPr>
              <w:t xml:space="preserve"> 2025</w:t>
            </w:r>
          </w:p>
        </w:tc>
      </w:tr>
      <w:tr w:rsidR="00B66FFB" w14:paraId="5A6CC396" w14:textId="77777777" w:rsidTr="00AB76EF">
        <w:trPr>
          <w:trHeight w:val="31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F81BD"/>
            <w:noWrap/>
            <w:vAlign w:val="center"/>
            <w:hideMark/>
          </w:tcPr>
          <w:p w14:paraId="7428C078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Υπ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όλοι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 xml:space="preserve">πη 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Ελλάδ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α</w:t>
            </w:r>
          </w:p>
        </w:tc>
      </w:tr>
      <w:tr w:rsidR="00B66FFB" w14:paraId="2B6F4591" w14:textId="77777777" w:rsidTr="00AB76EF">
        <w:trPr>
          <w:trHeight w:val="255"/>
        </w:trPr>
        <w:tc>
          <w:tcPr>
            <w:tcW w:w="2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984569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Αλεξ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ανδρούπολη</w:t>
            </w:r>
          </w:p>
        </w:tc>
        <w:tc>
          <w:tcPr>
            <w:tcW w:w="23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1AB808D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6,7 </w:t>
            </w:r>
            <w:r w:rsidR="00B61FE1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4649EA6F" w14:textId="77777777" w:rsidTr="00AB76EF">
        <w:trPr>
          <w:trHeight w:val="255"/>
        </w:trPr>
        <w:tc>
          <w:tcPr>
            <w:tcW w:w="26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C82D3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Άργος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 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EC3BD81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5,2 </w:t>
            </w:r>
            <w:r w:rsidR="00B61FE1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580564CE" w14:textId="77777777" w:rsidTr="00AB76EF">
        <w:trPr>
          <w:trHeight w:val="255"/>
        </w:trPr>
        <w:tc>
          <w:tcPr>
            <w:tcW w:w="26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B385BC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Βόλος</w:t>
            </w:r>
            <w:proofErr w:type="spellEnd"/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E1E35DF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9,6 </w:t>
            </w:r>
            <w:r w:rsidR="00B61FE1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3B12FF70" w14:textId="77777777" w:rsidTr="00AB76EF">
        <w:trPr>
          <w:trHeight w:val="255"/>
        </w:trPr>
        <w:tc>
          <w:tcPr>
            <w:tcW w:w="26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926E6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Δράμ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E562D42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5,9 </w:t>
            </w:r>
            <w:r w:rsidR="00B61FE1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7CA1366A" w14:textId="77777777" w:rsidTr="00AB76EF">
        <w:trPr>
          <w:trHeight w:val="255"/>
        </w:trPr>
        <w:tc>
          <w:tcPr>
            <w:tcW w:w="26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DE49F2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Ηγουμενίτσ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4C7B617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5,2 </w:t>
            </w:r>
            <w:r w:rsidR="00B61FE1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5887C256" w14:textId="77777777" w:rsidTr="00AB76EF">
        <w:trPr>
          <w:trHeight w:val="255"/>
        </w:trPr>
        <w:tc>
          <w:tcPr>
            <w:tcW w:w="26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18B33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Ηράκλειο</w:t>
            </w:r>
            <w:proofErr w:type="spellEnd"/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93605C2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8,0 </w:t>
            </w:r>
            <w:r w:rsidR="00B61FE1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4F7733C4" w14:textId="77777777" w:rsidTr="00AB76EF">
        <w:trPr>
          <w:trHeight w:val="255"/>
        </w:trPr>
        <w:tc>
          <w:tcPr>
            <w:tcW w:w="26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37356E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lastRenderedPageBreak/>
              <w:t>Θάσος</w:t>
            </w:r>
            <w:proofErr w:type="spellEnd"/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009B525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4,7 </w:t>
            </w:r>
            <w:r w:rsidR="00B61FE1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38699F81" w14:textId="77777777" w:rsidTr="00AB76EF">
        <w:trPr>
          <w:trHeight w:val="255"/>
        </w:trPr>
        <w:tc>
          <w:tcPr>
            <w:tcW w:w="26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9D28D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Ιωάννιν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2DF37BA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6,2 </w:t>
            </w:r>
            <w:r w:rsidR="00B61FE1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0B8F6115" w14:textId="77777777" w:rsidTr="00AB76EF">
        <w:trPr>
          <w:trHeight w:val="255"/>
        </w:trPr>
        <w:tc>
          <w:tcPr>
            <w:tcW w:w="26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18F5E6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Καβ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άλ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39E50D3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5,8 </w:t>
            </w:r>
            <w:r w:rsidR="00B61FE1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53AA8B68" w14:textId="77777777" w:rsidTr="00AB76EF">
        <w:trPr>
          <w:trHeight w:val="255"/>
        </w:trPr>
        <w:tc>
          <w:tcPr>
            <w:tcW w:w="26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C1F79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Καλα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μάτ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8A02B51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7,5 </w:t>
            </w:r>
            <w:r w:rsidR="00B61FE1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5890EB4E" w14:textId="77777777" w:rsidTr="00AB76EF">
        <w:trPr>
          <w:trHeight w:val="255"/>
        </w:trPr>
        <w:tc>
          <w:tcPr>
            <w:tcW w:w="26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B2EB79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Κα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ρδίτσ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B0060DD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5,2 </w:t>
            </w:r>
            <w:r w:rsidR="00B61FE1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16D11207" w14:textId="77777777" w:rsidTr="00AB76EF">
        <w:trPr>
          <w:trHeight w:val="255"/>
        </w:trPr>
        <w:tc>
          <w:tcPr>
            <w:tcW w:w="26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FF444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Κα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τερίνη</w:t>
            </w:r>
            <w:proofErr w:type="spellEnd"/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56AA1E0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5,5 </w:t>
            </w:r>
            <w:r w:rsidR="00B61FE1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159EF7B6" w14:textId="77777777" w:rsidTr="00AB76EF">
        <w:trPr>
          <w:trHeight w:val="255"/>
        </w:trPr>
        <w:tc>
          <w:tcPr>
            <w:tcW w:w="26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AD4F90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Κομοτηνή</w:t>
            </w:r>
            <w:proofErr w:type="spellEnd"/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CD229EB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7,2 </w:t>
            </w:r>
            <w:r w:rsidR="00B61FE1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2B1A7EB6" w14:textId="77777777" w:rsidTr="00AB76EF">
        <w:trPr>
          <w:trHeight w:val="255"/>
        </w:trPr>
        <w:tc>
          <w:tcPr>
            <w:tcW w:w="26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1C4B5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Λάρισ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9340117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7,8 </w:t>
            </w:r>
            <w:r w:rsidR="00B61FE1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0011F69D" w14:textId="77777777" w:rsidTr="00AB76EF">
        <w:trPr>
          <w:trHeight w:val="255"/>
        </w:trPr>
        <w:tc>
          <w:tcPr>
            <w:tcW w:w="26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7BDE2A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Λευκάδ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506C720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7,0 </w:t>
            </w:r>
            <w:r w:rsidR="00B61FE1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2EEAA431" w14:textId="77777777" w:rsidTr="00AB76EF">
        <w:trPr>
          <w:trHeight w:val="255"/>
        </w:trPr>
        <w:tc>
          <w:tcPr>
            <w:tcW w:w="26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E8C4C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Λήμνος</w:t>
            </w:r>
            <w:proofErr w:type="spellEnd"/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0C92058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5,5 </w:t>
            </w:r>
            <w:r w:rsidR="00B61FE1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47ADC596" w14:textId="77777777" w:rsidTr="00AB76EF">
        <w:trPr>
          <w:trHeight w:val="255"/>
        </w:trPr>
        <w:tc>
          <w:tcPr>
            <w:tcW w:w="26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A9A591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Μύκονος</w:t>
            </w:r>
            <w:proofErr w:type="spellEnd"/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941AD9A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12,0 </w:t>
            </w:r>
            <w:r w:rsidR="00B61FE1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0EC5225C" w14:textId="77777777" w:rsidTr="00AB76EF">
        <w:trPr>
          <w:trHeight w:val="255"/>
        </w:trPr>
        <w:tc>
          <w:tcPr>
            <w:tcW w:w="26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1E0C2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Ν. 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Ηρ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ακλείτσα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1986771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6,0 </w:t>
            </w:r>
            <w:r w:rsidR="00B61FE1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21BC0F9C" w14:textId="77777777" w:rsidTr="00AB76EF">
        <w:trPr>
          <w:trHeight w:val="255"/>
        </w:trPr>
        <w:tc>
          <w:tcPr>
            <w:tcW w:w="26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C3E1C3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Ν. 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Μουδ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ανιά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4B8D479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7,2 </w:t>
            </w:r>
            <w:r w:rsidR="00B61FE1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7BBAB55D" w14:textId="77777777" w:rsidTr="00AB76EF">
        <w:trPr>
          <w:trHeight w:val="255"/>
        </w:trPr>
        <w:tc>
          <w:tcPr>
            <w:tcW w:w="26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F8B7E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Νάξος</w:t>
            </w:r>
            <w:proofErr w:type="spellEnd"/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78746F9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12,0 </w:t>
            </w:r>
            <w:r w:rsidR="00B61FE1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1E20E380" w14:textId="77777777" w:rsidTr="00AB76EF">
        <w:trPr>
          <w:trHeight w:val="255"/>
        </w:trPr>
        <w:tc>
          <w:tcPr>
            <w:tcW w:w="26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CCBB1A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Ναύπ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λιο</w:t>
            </w:r>
            <w:proofErr w:type="spellEnd"/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D32BA45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7,5 </w:t>
            </w:r>
            <w:r w:rsidR="00B61FE1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01876645" w14:textId="77777777" w:rsidTr="00AB76EF">
        <w:trPr>
          <w:trHeight w:val="255"/>
        </w:trPr>
        <w:tc>
          <w:tcPr>
            <w:tcW w:w="26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477D8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Ξάνθη</w:t>
            </w:r>
            <w:proofErr w:type="spellEnd"/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2368B37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7,0 </w:t>
            </w:r>
            <w:r w:rsidR="00B61FE1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1D047923" w14:textId="77777777" w:rsidTr="00AB76EF">
        <w:trPr>
          <w:trHeight w:val="255"/>
        </w:trPr>
        <w:tc>
          <w:tcPr>
            <w:tcW w:w="26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6B1BC4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Παρ. 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Οφρυνίου</w:t>
            </w:r>
            <w:proofErr w:type="spellEnd"/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2150F9B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7,6 </w:t>
            </w:r>
            <w:r w:rsidR="00B61FE1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346CF96D" w14:textId="77777777" w:rsidTr="00AB76EF">
        <w:trPr>
          <w:trHeight w:val="255"/>
        </w:trPr>
        <w:tc>
          <w:tcPr>
            <w:tcW w:w="26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806A9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Πάρος</w:t>
            </w:r>
            <w:proofErr w:type="spellEnd"/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C145E27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12,0 </w:t>
            </w:r>
            <w:r w:rsidR="00B61FE1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33EF27F7" w14:textId="77777777" w:rsidTr="00AB76EF">
        <w:trPr>
          <w:trHeight w:val="255"/>
        </w:trPr>
        <w:tc>
          <w:tcPr>
            <w:tcW w:w="26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A99CCB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Πάτρ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α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CF0FB8D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8,0 </w:t>
            </w:r>
            <w:r w:rsidR="00B61FE1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418CC84F" w14:textId="77777777" w:rsidTr="00AB76EF">
        <w:trPr>
          <w:trHeight w:val="255"/>
        </w:trPr>
        <w:tc>
          <w:tcPr>
            <w:tcW w:w="26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CFD1A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Πύργος</w:t>
            </w:r>
            <w:proofErr w:type="spellEnd"/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0E6CE7F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4,8 </w:t>
            </w:r>
            <w:r w:rsidR="00B61FE1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37B26FB0" w14:textId="77777777" w:rsidTr="00AB76EF">
        <w:trPr>
          <w:trHeight w:val="255"/>
        </w:trPr>
        <w:tc>
          <w:tcPr>
            <w:tcW w:w="26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ED674C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Ρέθυμνο</w:t>
            </w:r>
            <w:proofErr w:type="spellEnd"/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EA0BE54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10,9 </w:t>
            </w:r>
            <w:r w:rsidR="00B61FE1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0499C156" w14:textId="77777777" w:rsidTr="00AB76EF">
        <w:trPr>
          <w:trHeight w:val="255"/>
        </w:trPr>
        <w:tc>
          <w:tcPr>
            <w:tcW w:w="26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37E3D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Σα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ντορίνη</w:t>
            </w:r>
            <w:proofErr w:type="spellEnd"/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0BED90F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13,0 </w:t>
            </w:r>
            <w:r w:rsidR="00B61FE1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537AB962" w14:textId="77777777" w:rsidTr="00AB76EF">
        <w:trPr>
          <w:trHeight w:val="255"/>
        </w:trPr>
        <w:tc>
          <w:tcPr>
            <w:tcW w:w="26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9AAC27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Σέρρες</w:t>
            </w:r>
            <w:proofErr w:type="spellEnd"/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DCB1893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6,0 </w:t>
            </w:r>
            <w:r w:rsidR="00B61FE1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7C4710CB" w14:textId="77777777" w:rsidTr="00AB76EF">
        <w:trPr>
          <w:trHeight w:val="255"/>
        </w:trPr>
        <w:tc>
          <w:tcPr>
            <w:tcW w:w="26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6D9B7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Σκιάθος</w:t>
            </w:r>
            <w:proofErr w:type="spellEnd"/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B7B17A6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7,0 </w:t>
            </w:r>
            <w:r w:rsidR="00B61FE1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364A6190" w14:textId="77777777" w:rsidTr="00AB76EF">
        <w:trPr>
          <w:trHeight w:val="270"/>
        </w:trPr>
        <w:tc>
          <w:tcPr>
            <w:tcW w:w="26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5C459D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Xα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νιά</w:t>
            </w:r>
            <w:proofErr w:type="spellEnd"/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7E77A44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 xml:space="preserve">9,3 </w:t>
            </w:r>
            <w:r w:rsidR="00B61FE1" w:rsidRPr="00B75635">
              <w:rPr>
                <w:rFonts w:ascii="Arial" w:eastAsia="Times New Roman" w:hAnsi="Arial" w:cs="Arial"/>
                <w:b/>
                <w:bCs/>
                <w:color w:val="16365C"/>
                <w:kern w:val="0"/>
                <w14:ligatures w14:val="none"/>
              </w:rPr>
              <w:t>€</w:t>
            </w:r>
          </w:p>
        </w:tc>
      </w:tr>
      <w:tr w:rsidR="00B66FFB" w14:paraId="25779FE7" w14:textId="77777777" w:rsidTr="00AB76EF">
        <w:trPr>
          <w:trHeight w:val="270"/>
        </w:trPr>
        <w:tc>
          <w:tcPr>
            <w:tcW w:w="2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14:paraId="5E8DA980" w14:textId="77777777" w:rsidR="00AB76EF" w:rsidRPr="00B75635" w:rsidRDefault="00000000" w:rsidP="00AD1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Μέση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 xml:space="preserve"> 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Τιμή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 xml:space="preserve"> </w:t>
            </w:r>
            <w:proofErr w:type="spellStart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Περιφέρει</w:t>
            </w:r>
            <w:proofErr w:type="spellEnd"/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ας</w:t>
            </w:r>
          </w:p>
        </w:tc>
        <w:tc>
          <w:tcPr>
            <w:tcW w:w="2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14:paraId="7BAC8BAF" w14:textId="77777777" w:rsidR="00AB76EF" w:rsidRPr="00B75635" w:rsidRDefault="00000000" w:rsidP="00AD196E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r w:rsidRPr="00B75635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7</w:t>
            </w:r>
            <w:r w:rsidRPr="00B75635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 xml:space="preserve">,5 </w:t>
            </w:r>
            <w:r w:rsidR="00B61FE1" w:rsidRPr="00B75635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€</w:t>
            </w:r>
          </w:p>
        </w:tc>
      </w:tr>
    </w:tbl>
    <w:p w14:paraId="793E26F9" w14:textId="77777777" w:rsidR="00CF3347" w:rsidRPr="00A83026" w:rsidRDefault="00000000" w:rsidP="00AD196E">
      <w:pPr>
        <w:pStyle w:val="aa"/>
      </w:pPr>
      <w:proofErr w:type="spellStart"/>
      <w:r w:rsidRPr="00A83026">
        <w:t>Πηγή</w:t>
      </w:r>
      <w:proofErr w:type="spellEnd"/>
      <w:r w:rsidRPr="00A83026">
        <w:t xml:space="preserve">: RE/MAX </w:t>
      </w:r>
      <w:proofErr w:type="spellStart"/>
      <w:r w:rsidRPr="00A83026">
        <w:t>Ελλάς</w:t>
      </w:r>
      <w:proofErr w:type="spellEnd"/>
    </w:p>
    <w:p w14:paraId="606A184A" w14:textId="77777777" w:rsidR="00E12529" w:rsidRPr="00B75635" w:rsidRDefault="00E12529" w:rsidP="00AD196E">
      <w:pPr>
        <w:rPr>
          <w:rFonts w:ascii="Arial" w:hAnsi="Arial" w:cs="Arial"/>
          <w:b/>
          <w:bCs/>
        </w:rPr>
      </w:pPr>
    </w:p>
    <w:sectPr w:rsidR="00E12529" w:rsidRPr="00B75635" w:rsidSect="00EF6B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57CEB"/>
    <w:multiLevelType w:val="multilevel"/>
    <w:tmpl w:val="29EC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DC5C06"/>
    <w:multiLevelType w:val="multilevel"/>
    <w:tmpl w:val="16A6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83350A"/>
    <w:multiLevelType w:val="multilevel"/>
    <w:tmpl w:val="F54A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9615829">
    <w:abstractNumId w:val="1"/>
  </w:num>
  <w:num w:numId="2" w16cid:durableId="1871213282">
    <w:abstractNumId w:val="2"/>
  </w:num>
  <w:num w:numId="3" w16cid:durableId="90715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3D"/>
    <w:rsid w:val="00007464"/>
    <w:rsid w:val="000119D6"/>
    <w:rsid w:val="00025E96"/>
    <w:rsid w:val="00031186"/>
    <w:rsid w:val="00031D9D"/>
    <w:rsid w:val="00042855"/>
    <w:rsid w:val="00043DB1"/>
    <w:rsid w:val="00045B90"/>
    <w:rsid w:val="00051852"/>
    <w:rsid w:val="00055E5F"/>
    <w:rsid w:val="00056F3F"/>
    <w:rsid w:val="00060417"/>
    <w:rsid w:val="00063FFB"/>
    <w:rsid w:val="000829BB"/>
    <w:rsid w:val="000844E6"/>
    <w:rsid w:val="00087794"/>
    <w:rsid w:val="000913ED"/>
    <w:rsid w:val="00093042"/>
    <w:rsid w:val="0009414C"/>
    <w:rsid w:val="000960FC"/>
    <w:rsid w:val="00096DAE"/>
    <w:rsid w:val="000976EE"/>
    <w:rsid w:val="000A140E"/>
    <w:rsid w:val="000A4B56"/>
    <w:rsid w:val="000A7F4B"/>
    <w:rsid w:val="000B1BC9"/>
    <w:rsid w:val="000B1D9A"/>
    <w:rsid w:val="000B3B2F"/>
    <w:rsid w:val="000B6E85"/>
    <w:rsid w:val="000B7D17"/>
    <w:rsid w:val="000C0FF9"/>
    <w:rsid w:val="000C25EF"/>
    <w:rsid w:val="000C77C5"/>
    <w:rsid w:val="000D0552"/>
    <w:rsid w:val="000D1F6B"/>
    <w:rsid w:val="000D3A1C"/>
    <w:rsid w:val="000D47B1"/>
    <w:rsid w:val="000D4B71"/>
    <w:rsid w:val="000D5A70"/>
    <w:rsid w:val="000D720A"/>
    <w:rsid w:val="000E01D2"/>
    <w:rsid w:val="000E1E74"/>
    <w:rsid w:val="000E62B3"/>
    <w:rsid w:val="000F3D85"/>
    <w:rsid w:val="000F4D54"/>
    <w:rsid w:val="000F73FF"/>
    <w:rsid w:val="000F74EF"/>
    <w:rsid w:val="000F7AB4"/>
    <w:rsid w:val="00100E3E"/>
    <w:rsid w:val="0010183F"/>
    <w:rsid w:val="00102DCD"/>
    <w:rsid w:val="00105EDD"/>
    <w:rsid w:val="00107779"/>
    <w:rsid w:val="001133BB"/>
    <w:rsid w:val="001176DF"/>
    <w:rsid w:val="001329DC"/>
    <w:rsid w:val="00132CA6"/>
    <w:rsid w:val="0013347E"/>
    <w:rsid w:val="00137504"/>
    <w:rsid w:val="00137563"/>
    <w:rsid w:val="001407AC"/>
    <w:rsid w:val="00141239"/>
    <w:rsid w:val="00141253"/>
    <w:rsid w:val="00142AEA"/>
    <w:rsid w:val="00143E5E"/>
    <w:rsid w:val="00151C49"/>
    <w:rsid w:val="00154FA1"/>
    <w:rsid w:val="00157284"/>
    <w:rsid w:val="001610D3"/>
    <w:rsid w:val="00162124"/>
    <w:rsid w:val="00162929"/>
    <w:rsid w:val="0016323C"/>
    <w:rsid w:val="00163997"/>
    <w:rsid w:val="001677EF"/>
    <w:rsid w:val="001679E8"/>
    <w:rsid w:val="001709B7"/>
    <w:rsid w:val="0017455C"/>
    <w:rsid w:val="00183805"/>
    <w:rsid w:val="00185673"/>
    <w:rsid w:val="001A1AB8"/>
    <w:rsid w:val="001B0A55"/>
    <w:rsid w:val="001B3FA0"/>
    <w:rsid w:val="001B739F"/>
    <w:rsid w:val="001C24C2"/>
    <w:rsid w:val="001C2F28"/>
    <w:rsid w:val="001C32B6"/>
    <w:rsid w:val="001C56AB"/>
    <w:rsid w:val="001C5C10"/>
    <w:rsid w:val="001C6CFC"/>
    <w:rsid w:val="001D049F"/>
    <w:rsid w:val="001D1224"/>
    <w:rsid w:val="001D1D4E"/>
    <w:rsid w:val="001D5CDF"/>
    <w:rsid w:val="001D5E64"/>
    <w:rsid w:val="001D61EA"/>
    <w:rsid w:val="001D659C"/>
    <w:rsid w:val="001D7016"/>
    <w:rsid w:val="001E0682"/>
    <w:rsid w:val="001E1AF8"/>
    <w:rsid w:val="001F37B8"/>
    <w:rsid w:val="001F4663"/>
    <w:rsid w:val="001F77E5"/>
    <w:rsid w:val="001F7D56"/>
    <w:rsid w:val="00202F06"/>
    <w:rsid w:val="00205C9A"/>
    <w:rsid w:val="00211399"/>
    <w:rsid w:val="00214851"/>
    <w:rsid w:val="00214FA9"/>
    <w:rsid w:val="00222F73"/>
    <w:rsid w:val="002231AF"/>
    <w:rsid w:val="00224D85"/>
    <w:rsid w:val="00225EB4"/>
    <w:rsid w:val="00230465"/>
    <w:rsid w:val="002347FE"/>
    <w:rsid w:val="00241A39"/>
    <w:rsid w:val="00241B1A"/>
    <w:rsid w:val="00242A6A"/>
    <w:rsid w:val="00247F39"/>
    <w:rsid w:val="0025015D"/>
    <w:rsid w:val="00251251"/>
    <w:rsid w:val="00251646"/>
    <w:rsid w:val="00252445"/>
    <w:rsid w:val="002538EB"/>
    <w:rsid w:val="0026233B"/>
    <w:rsid w:val="00262E92"/>
    <w:rsid w:val="00274DAD"/>
    <w:rsid w:val="00276BD0"/>
    <w:rsid w:val="002801B3"/>
    <w:rsid w:val="00286EE8"/>
    <w:rsid w:val="0028744F"/>
    <w:rsid w:val="00290991"/>
    <w:rsid w:val="00295199"/>
    <w:rsid w:val="00296016"/>
    <w:rsid w:val="00296057"/>
    <w:rsid w:val="002A1084"/>
    <w:rsid w:val="002A5AF8"/>
    <w:rsid w:val="002A6C52"/>
    <w:rsid w:val="002A79E3"/>
    <w:rsid w:val="002C2C5F"/>
    <w:rsid w:val="002C2C8A"/>
    <w:rsid w:val="002C425F"/>
    <w:rsid w:val="002C6A3F"/>
    <w:rsid w:val="002D0259"/>
    <w:rsid w:val="002D0472"/>
    <w:rsid w:val="002D1BF6"/>
    <w:rsid w:val="002D3343"/>
    <w:rsid w:val="002D3C12"/>
    <w:rsid w:val="002D450D"/>
    <w:rsid w:val="002D5075"/>
    <w:rsid w:val="002E2144"/>
    <w:rsid w:val="002E334E"/>
    <w:rsid w:val="002E686C"/>
    <w:rsid w:val="002F0406"/>
    <w:rsid w:val="002F1D62"/>
    <w:rsid w:val="002F3780"/>
    <w:rsid w:val="002F4F5D"/>
    <w:rsid w:val="003014A5"/>
    <w:rsid w:val="00302B0D"/>
    <w:rsid w:val="00302DE0"/>
    <w:rsid w:val="00303136"/>
    <w:rsid w:val="00305BEE"/>
    <w:rsid w:val="003069AA"/>
    <w:rsid w:val="00313A10"/>
    <w:rsid w:val="00315526"/>
    <w:rsid w:val="0031674A"/>
    <w:rsid w:val="00320240"/>
    <w:rsid w:val="003225E4"/>
    <w:rsid w:val="003274AC"/>
    <w:rsid w:val="00331082"/>
    <w:rsid w:val="00344FFE"/>
    <w:rsid w:val="00346AC5"/>
    <w:rsid w:val="00347810"/>
    <w:rsid w:val="00353EB9"/>
    <w:rsid w:val="00356299"/>
    <w:rsid w:val="003567E7"/>
    <w:rsid w:val="00360D7C"/>
    <w:rsid w:val="00367428"/>
    <w:rsid w:val="00370A53"/>
    <w:rsid w:val="00371729"/>
    <w:rsid w:val="00374F9A"/>
    <w:rsid w:val="003800D6"/>
    <w:rsid w:val="00385862"/>
    <w:rsid w:val="00387D69"/>
    <w:rsid w:val="00390CB3"/>
    <w:rsid w:val="00394F8D"/>
    <w:rsid w:val="003A45A3"/>
    <w:rsid w:val="003A6185"/>
    <w:rsid w:val="003A6D16"/>
    <w:rsid w:val="003A6DE8"/>
    <w:rsid w:val="003A79A3"/>
    <w:rsid w:val="003B69A5"/>
    <w:rsid w:val="003B6CDB"/>
    <w:rsid w:val="003C1166"/>
    <w:rsid w:val="003C1CAA"/>
    <w:rsid w:val="003C62BE"/>
    <w:rsid w:val="003D0910"/>
    <w:rsid w:val="003D0E87"/>
    <w:rsid w:val="003D2C8B"/>
    <w:rsid w:val="003D4D56"/>
    <w:rsid w:val="003D5D37"/>
    <w:rsid w:val="003E2963"/>
    <w:rsid w:val="003E3E05"/>
    <w:rsid w:val="003E54AA"/>
    <w:rsid w:val="003E708D"/>
    <w:rsid w:val="003F35A5"/>
    <w:rsid w:val="003F369F"/>
    <w:rsid w:val="003F5C87"/>
    <w:rsid w:val="003F67FC"/>
    <w:rsid w:val="00401ECF"/>
    <w:rsid w:val="0040227B"/>
    <w:rsid w:val="00403DA6"/>
    <w:rsid w:val="0041089E"/>
    <w:rsid w:val="00410FB3"/>
    <w:rsid w:val="00413100"/>
    <w:rsid w:val="00421CBF"/>
    <w:rsid w:val="00423D07"/>
    <w:rsid w:val="0043503E"/>
    <w:rsid w:val="00437356"/>
    <w:rsid w:val="004378E4"/>
    <w:rsid w:val="00437CC3"/>
    <w:rsid w:val="00440033"/>
    <w:rsid w:val="00440915"/>
    <w:rsid w:val="00443A25"/>
    <w:rsid w:val="0045133B"/>
    <w:rsid w:val="00451DF5"/>
    <w:rsid w:val="004530E9"/>
    <w:rsid w:val="00460169"/>
    <w:rsid w:val="004647CE"/>
    <w:rsid w:val="004658C5"/>
    <w:rsid w:val="00467758"/>
    <w:rsid w:val="00467E83"/>
    <w:rsid w:val="004761DD"/>
    <w:rsid w:val="0047797E"/>
    <w:rsid w:val="00482F8D"/>
    <w:rsid w:val="004844C5"/>
    <w:rsid w:val="00484C00"/>
    <w:rsid w:val="00490FCE"/>
    <w:rsid w:val="004915A5"/>
    <w:rsid w:val="00497062"/>
    <w:rsid w:val="004A37CE"/>
    <w:rsid w:val="004A5451"/>
    <w:rsid w:val="004A6966"/>
    <w:rsid w:val="004B23CF"/>
    <w:rsid w:val="004B3CF5"/>
    <w:rsid w:val="004B734C"/>
    <w:rsid w:val="004D6BC3"/>
    <w:rsid w:val="004D711F"/>
    <w:rsid w:val="004D77F5"/>
    <w:rsid w:val="004D7CB5"/>
    <w:rsid w:val="004E2A6B"/>
    <w:rsid w:val="004E3D7A"/>
    <w:rsid w:val="004F22D1"/>
    <w:rsid w:val="004F3FE7"/>
    <w:rsid w:val="004F7084"/>
    <w:rsid w:val="0050043B"/>
    <w:rsid w:val="00502A80"/>
    <w:rsid w:val="005071B0"/>
    <w:rsid w:val="00515CBC"/>
    <w:rsid w:val="0052014B"/>
    <w:rsid w:val="0052071E"/>
    <w:rsid w:val="005278E3"/>
    <w:rsid w:val="0053013A"/>
    <w:rsid w:val="00534F8E"/>
    <w:rsid w:val="00534FE9"/>
    <w:rsid w:val="0053577D"/>
    <w:rsid w:val="005360AE"/>
    <w:rsid w:val="005426F1"/>
    <w:rsid w:val="0054450F"/>
    <w:rsid w:val="005520B1"/>
    <w:rsid w:val="00552F74"/>
    <w:rsid w:val="00553BC7"/>
    <w:rsid w:val="00560198"/>
    <w:rsid w:val="00566365"/>
    <w:rsid w:val="00566F44"/>
    <w:rsid w:val="00573C3A"/>
    <w:rsid w:val="00573DEC"/>
    <w:rsid w:val="00575056"/>
    <w:rsid w:val="005753D8"/>
    <w:rsid w:val="00577089"/>
    <w:rsid w:val="0058075D"/>
    <w:rsid w:val="005814C6"/>
    <w:rsid w:val="005848B8"/>
    <w:rsid w:val="0058552D"/>
    <w:rsid w:val="005908D9"/>
    <w:rsid w:val="00590974"/>
    <w:rsid w:val="0059171E"/>
    <w:rsid w:val="00591A6E"/>
    <w:rsid w:val="00594705"/>
    <w:rsid w:val="00597460"/>
    <w:rsid w:val="005A3526"/>
    <w:rsid w:val="005A5B72"/>
    <w:rsid w:val="005A6480"/>
    <w:rsid w:val="005A6984"/>
    <w:rsid w:val="005B0395"/>
    <w:rsid w:val="005B07E5"/>
    <w:rsid w:val="005B0C94"/>
    <w:rsid w:val="005B282B"/>
    <w:rsid w:val="005B63CB"/>
    <w:rsid w:val="005C405C"/>
    <w:rsid w:val="005C407F"/>
    <w:rsid w:val="005C47C8"/>
    <w:rsid w:val="005D03FE"/>
    <w:rsid w:val="005D1872"/>
    <w:rsid w:val="005D1EB4"/>
    <w:rsid w:val="005D2A26"/>
    <w:rsid w:val="005D3D88"/>
    <w:rsid w:val="005D41A1"/>
    <w:rsid w:val="005D7579"/>
    <w:rsid w:val="005D7D83"/>
    <w:rsid w:val="005E12E5"/>
    <w:rsid w:val="005E2A36"/>
    <w:rsid w:val="005E7F3A"/>
    <w:rsid w:val="005F0450"/>
    <w:rsid w:val="005F1335"/>
    <w:rsid w:val="005F3B35"/>
    <w:rsid w:val="005F4FAA"/>
    <w:rsid w:val="00606A1E"/>
    <w:rsid w:val="00612522"/>
    <w:rsid w:val="006169D8"/>
    <w:rsid w:val="0061719A"/>
    <w:rsid w:val="00620503"/>
    <w:rsid w:val="00623152"/>
    <w:rsid w:val="0062364D"/>
    <w:rsid w:val="006243FC"/>
    <w:rsid w:val="006275D3"/>
    <w:rsid w:val="0063430A"/>
    <w:rsid w:val="00636887"/>
    <w:rsid w:val="00641B43"/>
    <w:rsid w:val="00642800"/>
    <w:rsid w:val="0064408F"/>
    <w:rsid w:val="00644D60"/>
    <w:rsid w:val="00646D59"/>
    <w:rsid w:val="00651073"/>
    <w:rsid w:val="00651F04"/>
    <w:rsid w:val="00652BD0"/>
    <w:rsid w:val="00653622"/>
    <w:rsid w:val="00653679"/>
    <w:rsid w:val="00655212"/>
    <w:rsid w:val="0065554A"/>
    <w:rsid w:val="00663735"/>
    <w:rsid w:val="00670B6A"/>
    <w:rsid w:val="00674450"/>
    <w:rsid w:val="006824E8"/>
    <w:rsid w:val="00685BC8"/>
    <w:rsid w:val="00687E2F"/>
    <w:rsid w:val="00690523"/>
    <w:rsid w:val="00691BDE"/>
    <w:rsid w:val="006A0520"/>
    <w:rsid w:val="006A318D"/>
    <w:rsid w:val="006A50C5"/>
    <w:rsid w:val="006A5F22"/>
    <w:rsid w:val="006A6232"/>
    <w:rsid w:val="006A6A76"/>
    <w:rsid w:val="006B2E17"/>
    <w:rsid w:val="006B3C8D"/>
    <w:rsid w:val="006C360E"/>
    <w:rsid w:val="006C4784"/>
    <w:rsid w:val="006C4810"/>
    <w:rsid w:val="006C7A9D"/>
    <w:rsid w:val="006D20E9"/>
    <w:rsid w:val="006D2573"/>
    <w:rsid w:val="006D45F4"/>
    <w:rsid w:val="006D5F9E"/>
    <w:rsid w:val="006D64B5"/>
    <w:rsid w:val="006E0585"/>
    <w:rsid w:val="006E0E90"/>
    <w:rsid w:val="006E1466"/>
    <w:rsid w:val="006E3C29"/>
    <w:rsid w:val="006E5807"/>
    <w:rsid w:val="006F005C"/>
    <w:rsid w:val="006F4C52"/>
    <w:rsid w:val="006F5810"/>
    <w:rsid w:val="006F7F9A"/>
    <w:rsid w:val="007006AC"/>
    <w:rsid w:val="00705CD2"/>
    <w:rsid w:val="00710A3B"/>
    <w:rsid w:val="00711D23"/>
    <w:rsid w:val="007131A9"/>
    <w:rsid w:val="007202FD"/>
    <w:rsid w:val="0072082B"/>
    <w:rsid w:val="00722B35"/>
    <w:rsid w:val="007334CD"/>
    <w:rsid w:val="00735C71"/>
    <w:rsid w:val="00743C35"/>
    <w:rsid w:val="00753145"/>
    <w:rsid w:val="00754243"/>
    <w:rsid w:val="007617F0"/>
    <w:rsid w:val="00781EEB"/>
    <w:rsid w:val="00783C07"/>
    <w:rsid w:val="007843E0"/>
    <w:rsid w:val="00785BD2"/>
    <w:rsid w:val="00786824"/>
    <w:rsid w:val="007915AD"/>
    <w:rsid w:val="00794237"/>
    <w:rsid w:val="007A1425"/>
    <w:rsid w:val="007A145A"/>
    <w:rsid w:val="007A4B4C"/>
    <w:rsid w:val="007A7B8C"/>
    <w:rsid w:val="007A7F7F"/>
    <w:rsid w:val="007B2E49"/>
    <w:rsid w:val="007B3386"/>
    <w:rsid w:val="007B33B7"/>
    <w:rsid w:val="007B487D"/>
    <w:rsid w:val="007B78D7"/>
    <w:rsid w:val="007C1710"/>
    <w:rsid w:val="007C3943"/>
    <w:rsid w:val="007C6C15"/>
    <w:rsid w:val="007D38BB"/>
    <w:rsid w:val="007D5DF2"/>
    <w:rsid w:val="007D6336"/>
    <w:rsid w:val="007F210B"/>
    <w:rsid w:val="007F5383"/>
    <w:rsid w:val="00803887"/>
    <w:rsid w:val="00806407"/>
    <w:rsid w:val="00806B0A"/>
    <w:rsid w:val="0080739D"/>
    <w:rsid w:val="00813A3B"/>
    <w:rsid w:val="008162BD"/>
    <w:rsid w:val="00816334"/>
    <w:rsid w:val="00817CEF"/>
    <w:rsid w:val="00821743"/>
    <w:rsid w:val="00822103"/>
    <w:rsid w:val="00825E0F"/>
    <w:rsid w:val="008275F1"/>
    <w:rsid w:val="00836A44"/>
    <w:rsid w:val="00837638"/>
    <w:rsid w:val="00841563"/>
    <w:rsid w:val="00843BA2"/>
    <w:rsid w:val="00843FDE"/>
    <w:rsid w:val="00846136"/>
    <w:rsid w:val="00855C9C"/>
    <w:rsid w:val="008562C8"/>
    <w:rsid w:val="008576FE"/>
    <w:rsid w:val="008611E4"/>
    <w:rsid w:val="00872F45"/>
    <w:rsid w:val="008818A4"/>
    <w:rsid w:val="00886808"/>
    <w:rsid w:val="008904F4"/>
    <w:rsid w:val="00893868"/>
    <w:rsid w:val="00894797"/>
    <w:rsid w:val="00894E2A"/>
    <w:rsid w:val="0089605A"/>
    <w:rsid w:val="008967F3"/>
    <w:rsid w:val="00896A27"/>
    <w:rsid w:val="008A2BA0"/>
    <w:rsid w:val="008A3630"/>
    <w:rsid w:val="008B1066"/>
    <w:rsid w:val="008C36D9"/>
    <w:rsid w:val="008D49F1"/>
    <w:rsid w:val="008D732B"/>
    <w:rsid w:val="008E2F8C"/>
    <w:rsid w:val="008E54A2"/>
    <w:rsid w:val="008F71E9"/>
    <w:rsid w:val="008F779E"/>
    <w:rsid w:val="009013B0"/>
    <w:rsid w:val="00901CA4"/>
    <w:rsid w:val="00902B3A"/>
    <w:rsid w:val="00904871"/>
    <w:rsid w:val="00904E71"/>
    <w:rsid w:val="00905376"/>
    <w:rsid w:val="00906AE2"/>
    <w:rsid w:val="00907970"/>
    <w:rsid w:val="009079AB"/>
    <w:rsid w:val="0091023D"/>
    <w:rsid w:val="009151D7"/>
    <w:rsid w:val="00915338"/>
    <w:rsid w:val="0091555F"/>
    <w:rsid w:val="009162B6"/>
    <w:rsid w:val="00916B2B"/>
    <w:rsid w:val="00917679"/>
    <w:rsid w:val="009218A0"/>
    <w:rsid w:val="0093171B"/>
    <w:rsid w:val="00931B5D"/>
    <w:rsid w:val="00935699"/>
    <w:rsid w:val="00941ECE"/>
    <w:rsid w:val="00942AAD"/>
    <w:rsid w:val="009454A0"/>
    <w:rsid w:val="009475F8"/>
    <w:rsid w:val="00947FC3"/>
    <w:rsid w:val="00950057"/>
    <w:rsid w:val="0095104A"/>
    <w:rsid w:val="0096398F"/>
    <w:rsid w:val="00963C41"/>
    <w:rsid w:val="00964416"/>
    <w:rsid w:val="00967007"/>
    <w:rsid w:val="0097428D"/>
    <w:rsid w:val="009757DE"/>
    <w:rsid w:val="00977FFE"/>
    <w:rsid w:val="00984B37"/>
    <w:rsid w:val="00986C2C"/>
    <w:rsid w:val="00990A13"/>
    <w:rsid w:val="00993F6D"/>
    <w:rsid w:val="00995182"/>
    <w:rsid w:val="00997E62"/>
    <w:rsid w:val="009A0AC5"/>
    <w:rsid w:val="009A0DC3"/>
    <w:rsid w:val="009A10C4"/>
    <w:rsid w:val="009A22D3"/>
    <w:rsid w:val="009A5A9D"/>
    <w:rsid w:val="009B1C42"/>
    <w:rsid w:val="009B1F99"/>
    <w:rsid w:val="009B4DF6"/>
    <w:rsid w:val="009B632D"/>
    <w:rsid w:val="009B6FF0"/>
    <w:rsid w:val="009B7E88"/>
    <w:rsid w:val="009C2887"/>
    <w:rsid w:val="009C2D59"/>
    <w:rsid w:val="009C2EA9"/>
    <w:rsid w:val="009C2FFB"/>
    <w:rsid w:val="009C4102"/>
    <w:rsid w:val="009C5A22"/>
    <w:rsid w:val="009C5FE8"/>
    <w:rsid w:val="009C6B62"/>
    <w:rsid w:val="009D7432"/>
    <w:rsid w:val="009E0D9D"/>
    <w:rsid w:val="009E203F"/>
    <w:rsid w:val="009E25B5"/>
    <w:rsid w:val="009E27D3"/>
    <w:rsid w:val="009E2AA6"/>
    <w:rsid w:val="009E5159"/>
    <w:rsid w:val="009F161B"/>
    <w:rsid w:val="009F5D8A"/>
    <w:rsid w:val="00A00BD1"/>
    <w:rsid w:val="00A026FD"/>
    <w:rsid w:val="00A027C3"/>
    <w:rsid w:val="00A05530"/>
    <w:rsid w:val="00A1115F"/>
    <w:rsid w:val="00A12451"/>
    <w:rsid w:val="00A14CC8"/>
    <w:rsid w:val="00A176C8"/>
    <w:rsid w:val="00A206EB"/>
    <w:rsid w:val="00A2118A"/>
    <w:rsid w:val="00A21579"/>
    <w:rsid w:val="00A2169A"/>
    <w:rsid w:val="00A2494A"/>
    <w:rsid w:val="00A24ED5"/>
    <w:rsid w:val="00A261B9"/>
    <w:rsid w:val="00A31565"/>
    <w:rsid w:val="00A36851"/>
    <w:rsid w:val="00A3740F"/>
    <w:rsid w:val="00A40130"/>
    <w:rsid w:val="00A40790"/>
    <w:rsid w:val="00A411CD"/>
    <w:rsid w:val="00A442B7"/>
    <w:rsid w:val="00A5014D"/>
    <w:rsid w:val="00A508E7"/>
    <w:rsid w:val="00A53474"/>
    <w:rsid w:val="00A67BBC"/>
    <w:rsid w:val="00A81688"/>
    <w:rsid w:val="00A83026"/>
    <w:rsid w:val="00A900F9"/>
    <w:rsid w:val="00A91C46"/>
    <w:rsid w:val="00A92E46"/>
    <w:rsid w:val="00A93F9B"/>
    <w:rsid w:val="00AA2DF6"/>
    <w:rsid w:val="00AA5169"/>
    <w:rsid w:val="00AA570D"/>
    <w:rsid w:val="00AB4933"/>
    <w:rsid w:val="00AB76EF"/>
    <w:rsid w:val="00AC0E5F"/>
    <w:rsid w:val="00AC159E"/>
    <w:rsid w:val="00AC4476"/>
    <w:rsid w:val="00AC549F"/>
    <w:rsid w:val="00AC58AA"/>
    <w:rsid w:val="00AC620C"/>
    <w:rsid w:val="00AD0AD3"/>
    <w:rsid w:val="00AD196E"/>
    <w:rsid w:val="00AD3896"/>
    <w:rsid w:val="00AD7664"/>
    <w:rsid w:val="00AE298B"/>
    <w:rsid w:val="00AE3B46"/>
    <w:rsid w:val="00AE480E"/>
    <w:rsid w:val="00AE61BF"/>
    <w:rsid w:val="00AF30C6"/>
    <w:rsid w:val="00AF4259"/>
    <w:rsid w:val="00AF4BDE"/>
    <w:rsid w:val="00AF69AF"/>
    <w:rsid w:val="00B04FDB"/>
    <w:rsid w:val="00B0630F"/>
    <w:rsid w:val="00B06BFC"/>
    <w:rsid w:val="00B11A4F"/>
    <w:rsid w:val="00B15397"/>
    <w:rsid w:val="00B224BF"/>
    <w:rsid w:val="00B3261F"/>
    <w:rsid w:val="00B32E1A"/>
    <w:rsid w:val="00B3431F"/>
    <w:rsid w:val="00B35172"/>
    <w:rsid w:val="00B42547"/>
    <w:rsid w:val="00B431F4"/>
    <w:rsid w:val="00B47FE1"/>
    <w:rsid w:val="00B51286"/>
    <w:rsid w:val="00B5291F"/>
    <w:rsid w:val="00B53043"/>
    <w:rsid w:val="00B5313E"/>
    <w:rsid w:val="00B545C7"/>
    <w:rsid w:val="00B55B6E"/>
    <w:rsid w:val="00B61E91"/>
    <w:rsid w:val="00B61FE1"/>
    <w:rsid w:val="00B624F2"/>
    <w:rsid w:val="00B628DA"/>
    <w:rsid w:val="00B63C32"/>
    <w:rsid w:val="00B66FFB"/>
    <w:rsid w:val="00B701DA"/>
    <w:rsid w:val="00B75635"/>
    <w:rsid w:val="00B76CCA"/>
    <w:rsid w:val="00B76E4A"/>
    <w:rsid w:val="00B77A77"/>
    <w:rsid w:val="00B804FB"/>
    <w:rsid w:val="00B81CCF"/>
    <w:rsid w:val="00B91540"/>
    <w:rsid w:val="00B934D9"/>
    <w:rsid w:val="00B94C09"/>
    <w:rsid w:val="00B95E10"/>
    <w:rsid w:val="00B96C94"/>
    <w:rsid w:val="00BA57D4"/>
    <w:rsid w:val="00BB123B"/>
    <w:rsid w:val="00BB1941"/>
    <w:rsid w:val="00BB29B3"/>
    <w:rsid w:val="00BB2BF1"/>
    <w:rsid w:val="00BB6526"/>
    <w:rsid w:val="00BB7086"/>
    <w:rsid w:val="00BC3A08"/>
    <w:rsid w:val="00BC63EC"/>
    <w:rsid w:val="00BD2A3A"/>
    <w:rsid w:val="00BE03B0"/>
    <w:rsid w:val="00BE20C4"/>
    <w:rsid w:val="00BE21C6"/>
    <w:rsid w:val="00BE2483"/>
    <w:rsid w:val="00BE32F7"/>
    <w:rsid w:val="00BE3EDF"/>
    <w:rsid w:val="00BF7EFF"/>
    <w:rsid w:val="00C035B4"/>
    <w:rsid w:val="00C11031"/>
    <w:rsid w:val="00C1122C"/>
    <w:rsid w:val="00C11752"/>
    <w:rsid w:val="00C12D80"/>
    <w:rsid w:val="00C164A7"/>
    <w:rsid w:val="00C17EFD"/>
    <w:rsid w:val="00C22346"/>
    <w:rsid w:val="00C24E28"/>
    <w:rsid w:val="00C25186"/>
    <w:rsid w:val="00C2554D"/>
    <w:rsid w:val="00C2689F"/>
    <w:rsid w:val="00C26C36"/>
    <w:rsid w:val="00C377B9"/>
    <w:rsid w:val="00C43C64"/>
    <w:rsid w:val="00C4527D"/>
    <w:rsid w:val="00C50FA8"/>
    <w:rsid w:val="00C51781"/>
    <w:rsid w:val="00C57BCD"/>
    <w:rsid w:val="00C60C34"/>
    <w:rsid w:val="00C66F8E"/>
    <w:rsid w:val="00C675E1"/>
    <w:rsid w:val="00C73765"/>
    <w:rsid w:val="00C80160"/>
    <w:rsid w:val="00C83453"/>
    <w:rsid w:val="00C849D5"/>
    <w:rsid w:val="00C84C89"/>
    <w:rsid w:val="00C96CF9"/>
    <w:rsid w:val="00CA01A8"/>
    <w:rsid w:val="00CA0B8A"/>
    <w:rsid w:val="00CA0DBB"/>
    <w:rsid w:val="00CA4476"/>
    <w:rsid w:val="00CB0173"/>
    <w:rsid w:val="00CB3F81"/>
    <w:rsid w:val="00CC387E"/>
    <w:rsid w:val="00CC5F2E"/>
    <w:rsid w:val="00CD358C"/>
    <w:rsid w:val="00CD3854"/>
    <w:rsid w:val="00CE2493"/>
    <w:rsid w:val="00CE29B7"/>
    <w:rsid w:val="00CE2F2B"/>
    <w:rsid w:val="00CE3E45"/>
    <w:rsid w:val="00CE6F32"/>
    <w:rsid w:val="00CF0E82"/>
    <w:rsid w:val="00CF248C"/>
    <w:rsid w:val="00CF3347"/>
    <w:rsid w:val="00CF34EA"/>
    <w:rsid w:val="00CF4B30"/>
    <w:rsid w:val="00CF4DEB"/>
    <w:rsid w:val="00CF7742"/>
    <w:rsid w:val="00D0081B"/>
    <w:rsid w:val="00D05347"/>
    <w:rsid w:val="00D054DA"/>
    <w:rsid w:val="00D10EA3"/>
    <w:rsid w:val="00D13836"/>
    <w:rsid w:val="00D14323"/>
    <w:rsid w:val="00D17784"/>
    <w:rsid w:val="00D23897"/>
    <w:rsid w:val="00D24A02"/>
    <w:rsid w:val="00D27313"/>
    <w:rsid w:val="00D40574"/>
    <w:rsid w:val="00D41340"/>
    <w:rsid w:val="00D4403D"/>
    <w:rsid w:val="00D51F2B"/>
    <w:rsid w:val="00D5207B"/>
    <w:rsid w:val="00D52933"/>
    <w:rsid w:val="00D57897"/>
    <w:rsid w:val="00D676EA"/>
    <w:rsid w:val="00D67FBB"/>
    <w:rsid w:val="00D73036"/>
    <w:rsid w:val="00D74F05"/>
    <w:rsid w:val="00D77EE5"/>
    <w:rsid w:val="00D81419"/>
    <w:rsid w:val="00D81681"/>
    <w:rsid w:val="00D84A68"/>
    <w:rsid w:val="00D93D30"/>
    <w:rsid w:val="00D9662C"/>
    <w:rsid w:val="00DA1981"/>
    <w:rsid w:val="00DA31AA"/>
    <w:rsid w:val="00DA333D"/>
    <w:rsid w:val="00DA4EA4"/>
    <w:rsid w:val="00DA53AE"/>
    <w:rsid w:val="00DB52C3"/>
    <w:rsid w:val="00DC063D"/>
    <w:rsid w:val="00DC0969"/>
    <w:rsid w:val="00DC7FCE"/>
    <w:rsid w:val="00DD1332"/>
    <w:rsid w:val="00DD2DBC"/>
    <w:rsid w:val="00DD3B17"/>
    <w:rsid w:val="00DD60CA"/>
    <w:rsid w:val="00DE7CBF"/>
    <w:rsid w:val="00DE7E71"/>
    <w:rsid w:val="00DF7C8C"/>
    <w:rsid w:val="00DF7F4B"/>
    <w:rsid w:val="00E0325A"/>
    <w:rsid w:val="00E03906"/>
    <w:rsid w:val="00E10072"/>
    <w:rsid w:val="00E1016D"/>
    <w:rsid w:val="00E12529"/>
    <w:rsid w:val="00E158C4"/>
    <w:rsid w:val="00E214FD"/>
    <w:rsid w:val="00E23340"/>
    <w:rsid w:val="00E256F7"/>
    <w:rsid w:val="00E319F4"/>
    <w:rsid w:val="00E33336"/>
    <w:rsid w:val="00E3558E"/>
    <w:rsid w:val="00E36962"/>
    <w:rsid w:val="00E371EC"/>
    <w:rsid w:val="00E41BA7"/>
    <w:rsid w:val="00E44831"/>
    <w:rsid w:val="00E46DDC"/>
    <w:rsid w:val="00E47C46"/>
    <w:rsid w:val="00E61DC6"/>
    <w:rsid w:val="00E6632C"/>
    <w:rsid w:val="00E71A72"/>
    <w:rsid w:val="00E73416"/>
    <w:rsid w:val="00E7602C"/>
    <w:rsid w:val="00E806CA"/>
    <w:rsid w:val="00E85AA2"/>
    <w:rsid w:val="00E879D2"/>
    <w:rsid w:val="00E92926"/>
    <w:rsid w:val="00EA00BD"/>
    <w:rsid w:val="00EA2F95"/>
    <w:rsid w:val="00EA3604"/>
    <w:rsid w:val="00EA3C96"/>
    <w:rsid w:val="00EA6FE7"/>
    <w:rsid w:val="00EB147B"/>
    <w:rsid w:val="00EB2657"/>
    <w:rsid w:val="00EB2BBB"/>
    <w:rsid w:val="00EB38F3"/>
    <w:rsid w:val="00EB5A81"/>
    <w:rsid w:val="00EC006D"/>
    <w:rsid w:val="00EC6232"/>
    <w:rsid w:val="00EC70A9"/>
    <w:rsid w:val="00ED2E72"/>
    <w:rsid w:val="00EF0C1A"/>
    <w:rsid w:val="00EF3F98"/>
    <w:rsid w:val="00EF41D1"/>
    <w:rsid w:val="00EF58DF"/>
    <w:rsid w:val="00EF6BA0"/>
    <w:rsid w:val="00F01B6D"/>
    <w:rsid w:val="00F10F41"/>
    <w:rsid w:val="00F113DE"/>
    <w:rsid w:val="00F12A30"/>
    <w:rsid w:val="00F14766"/>
    <w:rsid w:val="00F14C69"/>
    <w:rsid w:val="00F14DF0"/>
    <w:rsid w:val="00F15EA0"/>
    <w:rsid w:val="00F17E51"/>
    <w:rsid w:val="00F218F0"/>
    <w:rsid w:val="00F21BC4"/>
    <w:rsid w:val="00F23271"/>
    <w:rsid w:val="00F25B95"/>
    <w:rsid w:val="00F26FEB"/>
    <w:rsid w:val="00F3135B"/>
    <w:rsid w:val="00F32153"/>
    <w:rsid w:val="00F35108"/>
    <w:rsid w:val="00F40D2B"/>
    <w:rsid w:val="00F42126"/>
    <w:rsid w:val="00F476E9"/>
    <w:rsid w:val="00F5016A"/>
    <w:rsid w:val="00F5497B"/>
    <w:rsid w:val="00F57BCA"/>
    <w:rsid w:val="00F6029E"/>
    <w:rsid w:val="00F652E4"/>
    <w:rsid w:val="00F67F39"/>
    <w:rsid w:val="00F705FE"/>
    <w:rsid w:val="00F712AB"/>
    <w:rsid w:val="00F75BEE"/>
    <w:rsid w:val="00F7664A"/>
    <w:rsid w:val="00F807B2"/>
    <w:rsid w:val="00F8498F"/>
    <w:rsid w:val="00F8546B"/>
    <w:rsid w:val="00F87B10"/>
    <w:rsid w:val="00F87D52"/>
    <w:rsid w:val="00F9065E"/>
    <w:rsid w:val="00F94035"/>
    <w:rsid w:val="00F94CF6"/>
    <w:rsid w:val="00F95F2A"/>
    <w:rsid w:val="00FA00AD"/>
    <w:rsid w:val="00FA0FE4"/>
    <w:rsid w:val="00FA15BA"/>
    <w:rsid w:val="00FA16B3"/>
    <w:rsid w:val="00FA24CE"/>
    <w:rsid w:val="00FA585E"/>
    <w:rsid w:val="00FA5C40"/>
    <w:rsid w:val="00FB17C2"/>
    <w:rsid w:val="00FB2B11"/>
    <w:rsid w:val="00FB6F3B"/>
    <w:rsid w:val="00FC130A"/>
    <w:rsid w:val="00FC3E03"/>
    <w:rsid w:val="00FC43B9"/>
    <w:rsid w:val="00FC5884"/>
    <w:rsid w:val="00FC74B2"/>
    <w:rsid w:val="00FD6EEC"/>
    <w:rsid w:val="00FE471E"/>
    <w:rsid w:val="00FF1062"/>
    <w:rsid w:val="00FF3B59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57954"/>
  <w15:chartTrackingRefBased/>
  <w15:docId w15:val="{E593C60F-742E-49D3-AEDE-687E722A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440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44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440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440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440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440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440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440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440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44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44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440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4403D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4403D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4403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4403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4403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440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440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44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440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44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44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4403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4403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4403D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44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4403D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4403D"/>
    <w:rPr>
      <w:b/>
      <w:bCs/>
      <w:smallCaps/>
      <w:color w:val="2F5496" w:themeColor="accent1" w:themeShade="BF"/>
      <w:spacing w:val="5"/>
    </w:rPr>
  </w:style>
  <w:style w:type="paragraph" w:styleId="aa">
    <w:name w:val="caption"/>
    <w:basedOn w:val="a"/>
    <w:next w:val="a"/>
    <w:uiPriority w:val="35"/>
    <w:unhideWhenUsed/>
    <w:qFormat/>
    <w:rsid w:val="005B0C9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DC0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lang w:val="en-GB"/>
    </w:rPr>
  </w:style>
  <w:style w:type="paragraph" w:styleId="ab">
    <w:name w:val="header"/>
    <w:basedOn w:val="a"/>
    <w:link w:val="Char3"/>
    <w:uiPriority w:val="99"/>
    <w:unhideWhenUsed/>
    <w:rsid w:val="003E7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3E708D"/>
  </w:style>
  <w:style w:type="paragraph" w:styleId="ac">
    <w:name w:val="footer"/>
    <w:basedOn w:val="a"/>
    <w:link w:val="Char4"/>
    <w:uiPriority w:val="99"/>
    <w:unhideWhenUsed/>
    <w:rsid w:val="003E7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3E708D"/>
  </w:style>
  <w:style w:type="paragraph" w:styleId="Web">
    <w:name w:val="Normal (Web)"/>
    <w:basedOn w:val="a"/>
    <w:uiPriority w:val="99"/>
    <w:semiHidden/>
    <w:unhideWhenUsed/>
    <w:rsid w:val="00031D9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BFC07-1703-41C0-85FA-C73F8D1A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Αλεξία Σωτηρίου</dc:creator>
  <cp:lastModifiedBy>Αλεξία Σωτηρίου</cp:lastModifiedBy>
  <cp:revision>2</cp:revision>
  <dcterms:created xsi:type="dcterms:W3CDTF">2025-09-25T10:58:00Z</dcterms:created>
  <dcterms:modified xsi:type="dcterms:W3CDTF">2025-09-25T10:58:00Z</dcterms:modified>
</cp:coreProperties>
</file>